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34" w:rsidRPr="000A4B01" w:rsidRDefault="00A61D34" w:rsidP="00A61D3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0A4B01">
        <w:rPr>
          <w:rFonts w:ascii="Times New Roman" w:hAnsi="Times New Roman"/>
          <w:b/>
          <w:sz w:val="24"/>
          <w:szCs w:val="24"/>
        </w:rPr>
        <w:t>Список заявленных докладов по секциям конференции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122"/>
        <w:gridCol w:w="5088"/>
        <w:gridCol w:w="2424"/>
      </w:tblGrid>
      <w:tr w:rsidR="00A61D34" w:rsidRPr="000A4B01" w:rsidTr="002B6B95">
        <w:trPr>
          <w:trHeight w:val="656"/>
        </w:trPr>
        <w:tc>
          <w:tcPr>
            <w:tcW w:w="2122" w:type="dxa"/>
            <w:noWrap/>
            <w:vAlign w:val="center"/>
          </w:tcPr>
          <w:p w:rsidR="00A61D34" w:rsidRPr="000A4B01" w:rsidRDefault="00A61D34" w:rsidP="002B6B9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Фамилия И</w:t>
            </w:r>
            <w:r w:rsidR="001F2C2D" w:rsidRPr="001F2C2D">
              <w:rPr>
                <w:rFonts w:ascii="Times New Roman" w:hAnsi="Times New Roman"/>
              </w:rPr>
              <w:t>.</w:t>
            </w:r>
            <w:r w:rsidRPr="000A4B01">
              <w:rPr>
                <w:rFonts w:ascii="Times New Roman" w:hAnsi="Times New Roman"/>
              </w:rPr>
              <w:t>О</w:t>
            </w:r>
            <w:r w:rsidR="001F2C2D" w:rsidRPr="001F2C2D">
              <w:rPr>
                <w:rFonts w:ascii="Times New Roman" w:hAnsi="Times New Roman"/>
              </w:rPr>
              <w:t>.</w:t>
            </w:r>
          </w:p>
        </w:tc>
        <w:tc>
          <w:tcPr>
            <w:tcW w:w="5088" w:type="dxa"/>
            <w:vAlign w:val="center"/>
          </w:tcPr>
          <w:p w:rsidR="00A61D34" w:rsidRPr="000A4B01" w:rsidRDefault="00A61D34" w:rsidP="002B6B9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2424" w:type="dxa"/>
            <w:vAlign w:val="center"/>
          </w:tcPr>
          <w:p w:rsidR="00A61D34" w:rsidRPr="000A4B01" w:rsidRDefault="00A61D34" w:rsidP="002B6B9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Предполагаемая форма участия</w:t>
            </w:r>
            <w:r w:rsidRPr="000A4B01">
              <w:rPr>
                <w:rStyle w:val="a9"/>
                <w:rFonts w:ascii="Times New Roman" w:hAnsi="Times New Roman"/>
              </w:rPr>
              <w:footnoteReference w:id="1"/>
            </w:r>
          </w:p>
        </w:tc>
      </w:tr>
      <w:tr w:rsidR="00A61D34" w:rsidRPr="000A4B01" w:rsidTr="003615C4">
        <w:trPr>
          <w:trHeight w:val="227"/>
        </w:trPr>
        <w:tc>
          <w:tcPr>
            <w:tcW w:w="9634" w:type="dxa"/>
            <w:gridSpan w:val="3"/>
            <w:noWrap/>
          </w:tcPr>
          <w:p w:rsidR="00A61D34" w:rsidRPr="000A4B01" w:rsidRDefault="00A61D34" w:rsidP="003615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4B01">
              <w:rPr>
                <w:rFonts w:ascii="Times New Roman" w:hAnsi="Times New Roman"/>
                <w:b/>
              </w:rPr>
              <w:t>Секция А</w:t>
            </w:r>
            <w:proofErr w:type="gramStart"/>
            <w:r w:rsidRPr="000A4B01">
              <w:rPr>
                <w:rFonts w:ascii="Times New Roman" w:hAnsi="Times New Roman"/>
                <w:b/>
              </w:rPr>
              <w:t>1</w:t>
            </w:r>
            <w:proofErr w:type="gramEnd"/>
            <w:r w:rsidRPr="000A4B01">
              <w:rPr>
                <w:rFonts w:ascii="Times New Roman" w:hAnsi="Times New Roman"/>
                <w:b/>
              </w:rPr>
              <w:t>: мониторинг изменений климата</w:t>
            </w:r>
          </w:p>
        </w:tc>
      </w:tr>
      <w:tr w:rsidR="00A61D34" w:rsidRPr="000A4B01" w:rsidTr="003615C4">
        <w:trPr>
          <w:trHeight w:val="489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Червяков М.Ю.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Спутниковый мониторинг альбедо Земли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Агафонова С.А., </w:t>
            </w:r>
            <w:proofErr w:type="spellStart"/>
            <w:r w:rsidRPr="000A4B01">
              <w:rPr>
                <w:rFonts w:ascii="Times New Roman" w:hAnsi="Times New Roman"/>
              </w:rPr>
              <w:t>Магрицкий</w:t>
            </w:r>
            <w:proofErr w:type="spellEnd"/>
            <w:r w:rsidRPr="000A4B01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Современные и прогнозируемые изменения ледового и термического режима рек Арктической зоны России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Плеханова Л.Н.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Погребенные почвы археологических объектов как источник информации о климате и древних обществах второй половины голоцена 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Черенкова Е.А.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Годовое и сезонное увлажнение Восточно-Европейской равнины в XX-ом - начале XXI-</w:t>
            </w:r>
            <w:proofErr w:type="spellStart"/>
            <w:r w:rsidRPr="000A4B01">
              <w:rPr>
                <w:rFonts w:ascii="Times New Roman" w:hAnsi="Times New Roman"/>
              </w:rPr>
              <w:t>го</w:t>
            </w:r>
            <w:proofErr w:type="spellEnd"/>
            <w:r w:rsidRPr="000A4B01">
              <w:rPr>
                <w:rFonts w:ascii="Times New Roman" w:hAnsi="Times New Roman"/>
              </w:rPr>
              <w:t xml:space="preserve"> вв. в условиях меняющегося климата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Маслов М.Н.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Климат высокогорных территорий Северо-Западного Кавказа (на примере Тебердинского биосферного заповедника)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Евстигнеев В.П.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Климатическая характеристика событий </w:t>
            </w:r>
            <w:proofErr w:type="gramStart"/>
            <w:r w:rsidRPr="000A4B01">
              <w:rPr>
                <w:rFonts w:ascii="Times New Roman" w:hAnsi="Times New Roman"/>
              </w:rPr>
              <w:t>прибрежного</w:t>
            </w:r>
            <w:proofErr w:type="gramEnd"/>
            <w:r w:rsidRPr="000A4B01">
              <w:rPr>
                <w:rFonts w:ascii="Times New Roman" w:hAnsi="Times New Roman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</w:rPr>
              <w:t>апвеллинга</w:t>
            </w:r>
            <w:proofErr w:type="spellEnd"/>
            <w:r w:rsidRPr="000A4B01">
              <w:rPr>
                <w:rFonts w:ascii="Times New Roman" w:hAnsi="Times New Roman"/>
              </w:rPr>
              <w:t xml:space="preserve"> в Черном море по данным сети морских береговых станций наблюдений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Дианский</w:t>
            </w:r>
            <w:proofErr w:type="spellEnd"/>
            <w:r w:rsidRPr="000A4B01">
              <w:rPr>
                <w:rFonts w:ascii="Times New Roman" w:hAnsi="Times New Roman"/>
              </w:rPr>
              <w:t xml:space="preserve"> Н.А., Соломонова И.В., Гусев А.В.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Оценка климатических изменений в Арктике в XXI столетии на основе комбинированного сценария.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Кузнецова В.В.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Первые результаты исследований изменения климата Поволжья методами дендрохронологии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Кононова Н.К., Самохина О.Ф. 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Связь температуры воздуха на побережье Арктики с осадками в бассейне Волги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Морозова С.В.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Оценка предстоящих климатических изменений в Атлантико-Евразийском секторе полушария с использованием физико-статистического подхода (на примере зимы)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Науменко М.А., </w:t>
            </w:r>
            <w:proofErr w:type="spellStart"/>
            <w:r w:rsidRPr="000A4B01">
              <w:rPr>
                <w:rFonts w:ascii="Times New Roman" w:hAnsi="Times New Roman"/>
              </w:rPr>
              <w:t>Киракозов</w:t>
            </w:r>
            <w:proofErr w:type="spellEnd"/>
            <w:r w:rsidRPr="000A4B01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Оценка необходимого количества  измерений для определения   климатических  изменений </w:t>
            </w:r>
            <w:proofErr w:type="spellStart"/>
            <w:r w:rsidRPr="000A4B01">
              <w:rPr>
                <w:rFonts w:ascii="Times New Roman" w:hAnsi="Times New Roman"/>
              </w:rPr>
              <w:t>лимнических</w:t>
            </w:r>
            <w:proofErr w:type="spellEnd"/>
            <w:r w:rsidRPr="000A4B01">
              <w:rPr>
                <w:rFonts w:ascii="Times New Roman" w:hAnsi="Times New Roman"/>
              </w:rPr>
              <w:t xml:space="preserve"> параметров крупного озера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Лукин А.Н., Родимцев П.Г., </w:t>
            </w:r>
            <w:proofErr w:type="spellStart"/>
            <w:r w:rsidRPr="000A4B01">
              <w:rPr>
                <w:rFonts w:ascii="Times New Roman" w:hAnsi="Times New Roman"/>
              </w:rPr>
              <w:t>Ескин</w:t>
            </w:r>
            <w:proofErr w:type="spellEnd"/>
            <w:r w:rsidRPr="000A4B01"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Мониторинг вариаций магнитного поля Земли на высокогорной биосферной станции </w:t>
            </w:r>
            <w:proofErr w:type="spellStart"/>
            <w:r w:rsidRPr="000A4B01">
              <w:rPr>
                <w:rFonts w:ascii="Times New Roman" w:hAnsi="Times New Roman"/>
              </w:rPr>
              <w:t>Джуга</w:t>
            </w:r>
            <w:proofErr w:type="spellEnd"/>
            <w:r w:rsidRPr="000A4B01">
              <w:rPr>
                <w:rFonts w:ascii="Times New Roman" w:hAnsi="Times New Roman"/>
              </w:rPr>
              <w:t xml:space="preserve"> как предвестника глобального изменения климата и экстремальных природных событий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Катаев С.Г., Катаева С.С., Иванова Э.В.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Об одном методе совместного исследования метеорологических полей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Сонечкин</w:t>
            </w:r>
            <w:proofErr w:type="spellEnd"/>
            <w:r w:rsidRPr="000A4B01"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Новая оценка влияния человека на современные изменения климата.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Ольчев</w:t>
            </w:r>
            <w:proofErr w:type="spellEnd"/>
            <w:r w:rsidRPr="000A4B01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Применение мезомасштабной COSMO-CLM модели для оценки влияния обезлесения и облесения центральных районов Еврейской территории России на региональные метеорологические условия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Косенко А.В. 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Климатические изменения в Арктике, современные особенности и перспективы тенденции освоения </w:t>
            </w:r>
            <w:r w:rsidRPr="000A4B01">
              <w:rPr>
                <w:rFonts w:ascii="Times New Roman" w:hAnsi="Times New Roman"/>
              </w:rPr>
              <w:lastRenderedPageBreak/>
              <w:t xml:space="preserve">ресурсов шельфа и проблемы организации экологического мониторинга в ледовых условиях.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lastRenderedPageBreak/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lastRenderedPageBreak/>
              <w:t>Дроздов В.В.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Климатические изменения, устойчивость морских экосистем и проблемы организации экологического мониторинга межрегионального судоходства.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hideMark/>
          </w:tcPr>
          <w:p w:rsidR="00A61D34" w:rsidRPr="000A4B01" w:rsidRDefault="00A61D34" w:rsidP="003615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Сапанов</w:t>
            </w:r>
            <w:proofErr w:type="spellEnd"/>
            <w:r w:rsidRPr="000A4B01">
              <w:rPr>
                <w:rFonts w:ascii="Times New Roman" w:hAnsi="Times New Roman"/>
              </w:rPr>
              <w:t xml:space="preserve"> М.К., </w:t>
            </w:r>
            <w:proofErr w:type="spellStart"/>
            <w:r w:rsidRPr="000A4B01">
              <w:rPr>
                <w:rFonts w:ascii="Times New Roman" w:hAnsi="Times New Roman"/>
              </w:rPr>
              <w:t>Сиземская</w:t>
            </w:r>
            <w:proofErr w:type="spellEnd"/>
            <w:r w:rsidRPr="000A4B01">
              <w:rPr>
                <w:rFonts w:ascii="Times New Roman" w:hAnsi="Times New Roman"/>
              </w:rPr>
              <w:t xml:space="preserve"> М.Л.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Особенности изменения климата с середины XX в. и его влияние на экосистемы Прикаспийского региона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Демин В.И.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О необходимости учета микроклимата при оценках интенсивности городского острова тепла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Демин В.И.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Статистическая оценка пространственной неоднородности климатических изменений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Лапина Л.Э.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Амплитуда суточного хода температуры почвы в приповерхностном слое в районе Большеземельской тундры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Китаев Л.М.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Вариабельность локальной изменчивости метеорологического режима заповедных территорий центра Восточно-Европейской равнины”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Романовский М.Г.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Новое оледенение?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Червяков М.Ю., Шишкина Е.В., </w:t>
            </w:r>
            <w:proofErr w:type="spellStart"/>
            <w:r w:rsidRPr="000A4B01">
              <w:rPr>
                <w:rFonts w:ascii="Times New Roman" w:hAnsi="Times New Roman"/>
              </w:rPr>
              <w:t>Кулькова</w:t>
            </w:r>
            <w:proofErr w:type="spellEnd"/>
            <w:r w:rsidRPr="000A4B01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Спутниковые измерения потоков отраженной коротковолновой радиации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Кочугова</w:t>
            </w:r>
            <w:proofErr w:type="spellEnd"/>
            <w:r w:rsidRPr="000A4B01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Изменчивость экстремальных осадков на территории Иркутской области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Сумак</w:t>
            </w:r>
            <w:proofErr w:type="spellEnd"/>
            <w:r w:rsidRPr="000A4B01">
              <w:rPr>
                <w:rFonts w:ascii="Times New Roman" w:hAnsi="Times New Roman"/>
              </w:rPr>
              <w:t xml:space="preserve"> Е.Н., Семенова И.Г.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Колебания циклонической активности и повторяемости опасных явлений погоды в Беларуси»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gramStart"/>
            <w:r w:rsidRPr="000A4B01">
              <w:rPr>
                <w:rFonts w:ascii="Times New Roman" w:hAnsi="Times New Roman"/>
              </w:rPr>
              <w:t>Слиже</w:t>
            </w:r>
            <w:proofErr w:type="gramEnd"/>
            <w:r w:rsidRPr="000A4B01">
              <w:rPr>
                <w:rFonts w:ascii="Times New Roman" w:hAnsi="Times New Roman"/>
              </w:rPr>
              <w:t xml:space="preserve"> М.О.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Метеорологические характеристики суховеев в Украине в начале ХХ</w:t>
            </w:r>
            <w:proofErr w:type="gramStart"/>
            <w:r w:rsidRPr="000A4B01">
              <w:rPr>
                <w:rFonts w:ascii="Times New Roman" w:hAnsi="Times New Roman"/>
              </w:rPr>
              <w:t>I</w:t>
            </w:r>
            <w:proofErr w:type="gramEnd"/>
            <w:r w:rsidRPr="000A4B01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Родимцев П.Г., Лукин А.Н.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Мониторинг метеопараметров на высокогорной станции биосферного мониторинга «</w:t>
            </w:r>
            <w:proofErr w:type="spellStart"/>
            <w:r w:rsidRPr="000A4B01">
              <w:rPr>
                <w:rFonts w:ascii="Times New Roman" w:hAnsi="Times New Roman"/>
              </w:rPr>
              <w:t>Джуга</w:t>
            </w:r>
            <w:proofErr w:type="spellEnd"/>
            <w:r w:rsidRPr="000A4B01">
              <w:rPr>
                <w:rFonts w:ascii="Times New Roman" w:hAnsi="Times New Roman"/>
              </w:rPr>
              <w:t>» Кавказского государственного заповедника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Немировская</w:t>
            </w:r>
            <w:proofErr w:type="spellEnd"/>
            <w:r w:rsidRPr="000A4B01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Некоторые результаты изучения климатических изменений (на примере оценки условий увлажнения юго-востока Западной Сибири) на основе создания специализированных банков данных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Червяков М.Ю., </w:t>
            </w:r>
            <w:proofErr w:type="spellStart"/>
            <w:r w:rsidRPr="000A4B01">
              <w:rPr>
                <w:rFonts w:ascii="Times New Roman" w:hAnsi="Times New Roman"/>
              </w:rPr>
              <w:t>Спиряхина</w:t>
            </w:r>
            <w:proofErr w:type="spellEnd"/>
            <w:r w:rsidRPr="000A4B01">
              <w:rPr>
                <w:rFonts w:ascii="Times New Roman" w:hAnsi="Times New Roman"/>
              </w:rPr>
              <w:t xml:space="preserve"> А.А., Суркова Я.В.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Пространственно-временное распределение поглощенной солнечной радиации над океанами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Эль </w:t>
            </w:r>
            <w:proofErr w:type="spellStart"/>
            <w:r w:rsidRPr="000A4B01">
              <w:rPr>
                <w:rFonts w:ascii="Times New Roman" w:hAnsi="Times New Roman"/>
              </w:rPr>
              <w:t>Хадри</w:t>
            </w:r>
            <w:proofErr w:type="spellEnd"/>
            <w:r w:rsidRPr="000A4B01">
              <w:rPr>
                <w:rFonts w:ascii="Times New Roman" w:hAnsi="Times New Roman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</w:rPr>
              <w:t>Юссеф</w:t>
            </w:r>
            <w:proofErr w:type="spellEnd"/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Современный режим ветра в Марокко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Попов К.П., Комарова Н.А., </w:t>
            </w:r>
            <w:proofErr w:type="spellStart"/>
            <w:r w:rsidRPr="000A4B01">
              <w:rPr>
                <w:rFonts w:ascii="Times New Roman" w:hAnsi="Times New Roman"/>
              </w:rPr>
              <w:t>Комжа</w:t>
            </w:r>
            <w:proofErr w:type="spellEnd"/>
            <w:r w:rsidRPr="000A4B01">
              <w:rPr>
                <w:rFonts w:ascii="Times New Roman" w:hAnsi="Times New Roman"/>
              </w:rPr>
              <w:t xml:space="preserve"> А.Л.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Основные тенденции изменения климата и связанные с ними процессы в экосистемах восточной части Центрального Кавказа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Сапельникова</w:t>
            </w:r>
            <w:proofErr w:type="spellEnd"/>
            <w:r w:rsidRPr="000A4B01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Характер изменений долговременных метеорологических параметров календарного года в зависимости от продолжительности наблюдений на примере Воронежского заповедника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9634" w:type="dxa"/>
            <w:gridSpan w:val="3"/>
            <w:noWrap/>
          </w:tcPr>
          <w:p w:rsidR="00A61D34" w:rsidRPr="000A4B01" w:rsidRDefault="00A61D34" w:rsidP="003615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4B01">
              <w:rPr>
                <w:rFonts w:ascii="Times New Roman" w:hAnsi="Times New Roman"/>
                <w:b/>
              </w:rPr>
              <w:t>Секция А</w:t>
            </w:r>
            <w:proofErr w:type="gramStart"/>
            <w:r w:rsidRPr="000A4B01">
              <w:rPr>
                <w:rFonts w:ascii="Times New Roman" w:hAnsi="Times New Roman"/>
                <w:b/>
              </w:rPr>
              <w:t>2</w:t>
            </w:r>
            <w:proofErr w:type="gramEnd"/>
            <w:r w:rsidRPr="000A4B01">
              <w:rPr>
                <w:rFonts w:ascii="Times New Roman" w:hAnsi="Times New Roman"/>
                <w:b/>
              </w:rPr>
              <w:t xml:space="preserve">: </w:t>
            </w:r>
            <w:r w:rsidRPr="00646B70">
              <w:rPr>
                <w:rFonts w:ascii="Times New Roman" w:hAnsi="Times New Roman"/>
                <w:b/>
              </w:rPr>
              <w:t>мониторинг потоков парниковых газов и короткоживущих климатически активных веществ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Дмитриева Т.М.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Воздействие авиационных выбросов на климат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Казанцев В.С.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Изучение летней эмиссии метана из озёр южной тундры Западной Сибири в 2015 и 2016 годах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lastRenderedPageBreak/>
              <w:t xml:space="preserve">Мухин В.А., </w:t>
            </w:r>
            <w:proofErr w:type="spellStart"/>
            <w:r w:rsidRPr="000A4B01">
              <w:rPr>
                <w:rFonts w:ascii="Times New Roman" w:hAnsi="Times New Roman"/>
              </w:rPr>
              <w:t>Диярова</w:t>
            </w:r>
            <w:proofErr w:type="spellEnd"/>
            <w:r w:rsidRPr="000A4B01">
              <w:rPr>
                <w:rFonts w:ascii="Times New Roman" w:hAnsi="Times New Roman"/>
              </w:rPr>
              <w:t xml:space="preserve"> Д.К., </w:t>
            </w:r>
            <w:proofErr w:type="spellStart"/>
            <w:r w:rsidRPr="000A4B01">
              <w:rPr>
                <w:rFonts w:ascii="Times New Roman" w:hAnsi="Times New Roman"/>
              </w:rPr>
              <w:t>Гитарский</w:t>
            </w:r>
            <w:proofErr w:type="spellEnd"/>
            <w:r w:rsidRPr="000A4B01">
              <w:rPr>
                <w:rFonts w:ascii="Times New Roman" w:hAnsi="Times New Roman"/>
              </w:rPr>
              <w:t xml:space="preserve"> М.Л., Замолодчиков Д.Г. 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Климат и эмиссионная составляющая углеродного цикла лесных экосистем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Гринфельдт</w:t>
            </w:r>
            <w:proofErr w:type="spellEnd"/>
            <w:r w:rsidRPr="000A4B01"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Место России в глобальном углеродном следе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Говор И.Л.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Мониторинг выбросов парниковых газов от отходов и стоков в России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Мухартова</w:t>
            </w:r>
            <w:proofErr w:type="spellEnd"/>
            <w:r w:rsidRPr="000A4B01">
              <w:rPr>
                <w:rFonts w:ascii="Times New Roman" w:hAnsi="Times New Roman"/>
              </w:rPr>
              <w:t xml:space="preserve"> Ю.В., </w:t>
            </w:r>
            <w:proofErr w:type="spellStart"/>
            <w:r w:rsidRPr="000A4B01">
              <w:rPr>
                <w:rFonts w:ascii="Times New Roman" w:hAnsi="Times New Roman"/>
              </w:rPr>
              <w:t>Крупенко</w:t>
            </w:r>
            <w:proofErr w:type="spellEnd"/>
            <w:r w:rsidRPr="000A4B01">
              <w:rPr>
                <w:rFonts w:ascii="Times New Roman" w:hAnsi="Times New Roman"/>
              </w:rPr>
              <w:t xml:space="preserve"> А.С., </w:t>
            </w:r>
            <w:proofErr w:type="spellStart"/>
            <w:r w:rsidRPr="000A4B01">
              <w:rPr>
                <w:rFonts w:ascii="Times New Roman" w:hAnsi="Times New Roman"/>
              </w:rPr>
              <w:t>Мангура</w:t>
            </w:r>
            <w:proofErr w:type="spellEnd"/>
            <w:r w:rsidRPr="000A4B01">
              <w:rPr>
                <w:rFonts w:ascii="Times New Roman" w:hAnsi="Times New Roman"/>
              </w:rPr>
              <w:t xml:space="preserve"> П.А., </w:t>
            </w:r>
            <w:proofErr w:type="spellStart"/>
            <w:r w:rsidRPr="000A4B01">
              <w:rPr>
                <w:rFonts w:ascii="Times New Roman" w:hAnsi="Times New Roman"/>
              </w:rPr>
              <w:t>Ольчев</w:t>
            </w:r>
            <w:proofErr w:type="spellEnd"/>
            <w:r w:rsidRPr="000A4B01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Оценка влияния неоднородностей подстилающей поверхности на потоки парниковых газов в приземном слое атмосферы на основе гидродинамической модели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Уварова Н.Е.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Разработка уточненных национальных коэффициентов эмиссии и других параметров для оценки выбросов парниковых газов от операций с нефтью и природным газом в России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Мамкин В.В.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Результаты мониторинга потоков тепла, влаги и СО</w:t>
            </w:r>
            <w:proofErr w:type="gramStart"/>
            <w:r w:rsidRPr="000A4B01">
              <w:rPr>
                <w:rFonts w:ascii="Times New Roman" w:hAnsi="Times New Roman"/>
              </w:rPr>
              <w:t>2</w:t>
            </w:r>
            <w:proofErr w:type="gramEnd"/>
            <w:r w:rsidRPr="000A4B01">
              <w:rPr>
                <w:rFonts w:ascii="Times New Roman" w:hAnsi="Times New Roman"/>
              </w:rPr>
              <w:t xml:space="preserve"> на сплошной вырубке в юго-западной части Валдайской возвышенности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Борзенкова</w:t>
            </w:r>
            <w:proofErr w:type="spellEnd"/>
            <w:r w:rsidRPr="000A4B01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gramStart"/>
            <w:r w:rsidRPr="000A4B01">
              <w:rPr>
                <w:rFonts w:ascii="Times New Roman" w:hAnsi="Times New Roman"/>
              </w:rPr>
              <w:t>Роль вулканического аэрозоля в изменении климата и окружающей среды за последние 2000 лет</w:t>
            </w:r>
            <w:proofErr w:type="gramEnd"/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Левашова Н.Т.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Трехмерное моделирование переноса парниковых газов на </w:t>
            </w:r>
            <w:proofErr w:type="spellStart"/>
            <w:r w:rsidRPr="000A4B01">
              <w:rPr>
                <w:rFonts w:ascii="Times New Roman" w:hAnsi="Times New Roman"/>
              </w:rPr>
              <w:t>антропогенно</w:t>
            </w:r>
            <w:proofErr w:type="spellEnd"/>
            <w:r w:rsidRPr="000A4B01">
              <w:rPr>
                <w:rFonts w:ascii="Times New Roman" w:hAnsi="Times New Roman"/>
              </w:rPr>
              <w:t>-измененных ландшафтах с применением теории контрастных структур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Тулайкова</w:t>
            </w:r>
            <w:proofErr w:type="spellEnd"/>
            <w:r w:rsidRPr="000A4B01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Возможность эффективной очистки атмосферы от СО</w:t>
            </w:r>
            <w:proofErr w:type="gramStart"/>
            <w:r w:rsidRPr="000A4B01">
              <w:rPr>
                <w:rFonts w:ascii="Times New Roman" w:hAnsi="Times New Roman"/>
              </w:rPr>
              <w:t>2</w:t>
            </w:r>
            <w:proofErr w:type="gramEnd"/>
            <w:r w:rsidRPr="000A4B01">
              <w:rPr>
                <w:rFonts w:ascii="Times New Roman" w:hAnsi="Times New Roman"/>
              </w:rPr>
              <w:t xml:space="preserve"> и др. парниковых газов посредством модификации облаков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Курбатова Ю.А.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Мониторинг биогеохимических циклов в южно-таежных экосистемах европейской части РФ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Сафатов</w:t>
            </w:r>
            <w:proofErr w:type="spellEnd"/>
            <w:r w:rsidRPr="000A4B01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Многолетний мониторинг биологических компонентов атмосферного аэрозоля на юге Западной Сибири»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Лапина Л.Э.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Оценка максимально возможного вертикального потока метана на </w:t>
            </w:r>
            <w:proofErr w:type="spellStart"/>
            <w:r w:rsidRPr="000A4B01">
              <w:rPr>
                <w:rFonts w:ascii="Times New Roman" w:hAnsi="Times New Roman"/>
              </w:rPr>
              <w:t>Усть-Пожегском</w:t>
            </w:r>
            <w:proofErr w:type="spellEnd"/>
            <w:r w:rsidRPr="000A4B01">
              <w:rPr>
                <w:rFonts w:ascii="Times New Roman" w:hAnsi="Times New Roman"/>
              </w:rPr>
              <w:t xml:space="preserve"> болоте с помощью логистической кривой по данным за вегетационный период 2012-2013гг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Грабар В.А.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highlight w:val="yellow"/>
              </w:rPr>
              <w:t>В процессе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Суховеева</w:t>
            </w:r>
            <w:proofErr w:type="spellEnd"/>
            <w:r w:rsidRPr="000A4B01">
              <w:rPr>
                <w:rFonts w:ascii="Times New Roman" w:hAnsi="Times New Roman"/>
              </w:rPr>
              <w:t xml:space="preserve"> О.Э.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Моделирование биогеохимического цикла углерода в </w:t>
            </w:r>
            <w:proofErr w:type="spellStart"/>
            <w:r w:rsidRPr="000A4B01">
              <w:rPr>
                <w:rFonts w:ascii="Times New Roman" w:hAnsi="Times New Roman"/>
              </w:rPr>
              <w:t>агроэкосистемах</w:t>
            </w:r>
            <w:proofErr w:type="spellEnd"/>
            <w:r w:rsidRPr="000A4B01">
              <w:rPr>
                <w:rFonts w:ascii="Times New Roman" w:hAnsi="Times New Roman"/>
              </w:rPr>
              <w:t xml:space="preserve"> Центрального Нечерноземья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Семенов В.М.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Запасы активного органического вещества и эмиссионный потенциал почв зональных биомов на территории Европейской части России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Забелина С.А., Широкова Л.С., Климов С.И., </w:t>
            </w:r>
            <w:proofErr w:type="spellStart"/>
            <w:r w:rsidRPr="000A4B01">
              <w:rPr>
                <w:rFonts w:ascii="Times New Roman" w:hAnsi="Times New Roman"/>
              </w:rPr>
              <w:t>Чупаков</w:t>
            </w:r>
            <w:proofErr w:type="spellEnd"/>
            <w:r w:rsidRPr="000A4B01">
              <w:rPr>
                <w:rFonts w:ascii="Times New Roman" w:hAnsi="Times New Roman"/>
              </w:rPr>
              <w:t xml:space="preserve"> А.В., Покровский О.С.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Эмиссия метана с поверхности термокарстовых озер большеземельской тундры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Цхай</w:t>
            </w:r>
            <w:proofErr w:type="spellEnd"/>
            <w:r w:rsidRPr="000A4B0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Моделирование биогеохимических циклов в экосистемах водохранилищ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Трунов</w:t>
            </w:r>
            <w:proofErr w:type="spellEnd"/>
            <w:r w:rsidRPr="000A4B0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Мониторинг запасов углерода при сведении лесных экосистем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Лифшиц С.Х.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Метан и </w:t>
            </w:r>
            <w:proofErr w:type="spellStart"/>
            <w:r w:rsidRPr="000A4B01">
              <w:rPr>
                <w:rFonts w:ascii="Times New Roman" w:hAnsi="Times New Roman"/>
              </w:rPr>
              <w:t>метангидраты</w:t>
            </w:r>
            <w:proofErr w:type="spellEnd"/>
            <w:r w:rsidRPr="000A4B01">
              <w:rPr>
                <w:rFonts w:ascii="Times New Roman" w:hAnsi="Times New Roman"/>
              </w:rPr>
              <w:t xml:space="preserve"> в процессах изменения климата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lastRenderedPageBreak/>
              <w:t>Шеставин</w:t>
            </w:r>
            <w:proofErr w:type="spellEnd"/>
            <w:r w:rsidRPr="000A4B01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Оценка влияния на окружающую среду Донбасса утечек СО</w:t>
            </w:r>
            <w:proofErr w:type="gramStart"/>
            <w:r w:rsidRPr="000A4B01">
              <w:rPr>
                <w:rFonts w:ascii="Times New Roman" w:hAnsi="Times New Roman"/>
              </w:rPr>
              <w:t>2</w:t>
            </w:r>
            <w:proofErr w:type="gramEnd"/>
            <w:r w:rsidRPr="000A4B01">
              <w:rPr>
                <w:rFonts w:ascii="Times New Roman" w:hAnsi="Times New Roman"/>
              </w:rPr>
              <w:t xml:space="preserve"> в процессах его улавливания, транспортировки и геологического хранения.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Баева Ю.И.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Оценка запасов углерода в </w:t>
            </w:r>
            <w:proofErr w:type="spellStart"/>
            <w:r w:rsidRPr="000A4B01">
              <w:rPr>
                <w:rFonts w:ascii="Times New Roman" w:hAnsi="Times New Roman"/>
              </w:rPr>
              <w:t>постагрогенных</w:t>
            </w:r>
            <w:proofErr w:type="spellEnd"/>
            <w:r w:rsidRPr="000A4B01">
              <w:rPr>
                <w:rFonts w:ascii="Times New Roman" w:hAnsi="Times New Roman"/>
              </w:rPr>
              <w:t xml:space="preserve"> почвах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9634" w:type="dxa"/>
            <w:gridSpan w:val="3"/>
            <w:noWrap/>
          </w:tcPr>
          <w:p w:rsidR="00A61D34" w:rsidRPr="000A4B01" w:rsidRDefault="00A61D34" w:rsidP="003615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4B01">
              <w:rPr>
                <w:rFonts w:ascii="Times New Roman" w:hAnsi="Times New Roman"/>
                <w:b/>
              </w:rPr>
              <w:t>Секция А3: мониторинг последствий изменения климата для природных и социально-экономических систем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Болгов</w:t>
            </w:r>
            <w:proofErr w:type="spellEnd"/>
            <w:r w:rsidRPr="000A4B01">
              <w:rPr>
                <w:rFonts w:ascii="Times New Roman" w:hAnsi="Times New Roman"/>
              </w:rPr>
              <w:t xml:space="preserve"> М.В., Осипова Н.В., Филиппова И.А., </w:t>
            </w:r>
            <w:proofErr w:type="spellStart"/>
            <w:r w:rsidRPr="000A4B01">
              <w:rPr>
                <w:rFonts w:ascii="Times New Roman" w:hAnsi="Times New Roman"/>
              </w:rPr>
              <w:t>Коробкина</w:t>
            </w:r>
            <w:proofErr w:type="spellEnd"/>
            <w:r w:rsidRPr="000A4B01">
              <w:rPr>
                <w:rFonts w:ascii="Times New Roman" w:hAnsi="Times New Roman"/>
              </w:rPr>
              <w:t xml:space="preserve"> Е.А. 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О методах оценки и прогнозирования экстремальных гидрологических событий в условиях изменений климата.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Мавашев</w:t>
            </w:r>
            <w:proofErr w:type="spellEnd"/>
            <w:r w:rsidRPr="000A4B01">
              <w:rPr>
                <w:rFonts w:ascii="Times New Roman" w:hAnsi="Times New Roman"/>
              </w:rPr>
              <w:t xml:space="preserve"> Б.З.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Траектория урагана Мэтью и землетрясения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Прокошева И.В.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Динамика фенологических процессов под влиянием климатических изменений в </w:t>
            </w:r>
            <w:proofErr w:type="spellStart"/>
            <w:r w:rsidRPr="000A4B01">
              <w:rPr>
                <w:rFonts w:ascii="Times New Roman" w:hAnsi="Times New Roman"/>
              </w:rPr>
              <w:t>горнотаёжном</w:t>
            </w:r>
            <w:proofErr w:type="spellEnd"/>
            <w:r w:rsidRPr="000A4B01">
              <w:rPr>
                <w:rFonts w:ascii="Times New Roman" w:hAnsi="Times New Roman"/>
              </w:rPr>
              <w:t xml:space="preserve"> поясе Северного Урала (на примере </w:t>
            </w:r>
            <w:proofErr w:type="spellStart"/>
            <w:r w:rsidRPr="000A4B01">
              <w:rPr>
                <w:rFonts w:ascii="Times New Roman" w:hAnsi="Times New Roman"/>
              </w:rPr>
              <w:t>Вишерского</w:t>
            </w:r>
            <w:proofErr w:type="spellEnd"/>
            <w:r w:rsidRPr="000A4B01">
              <w:rPr>
                <w:rFonts w:ascii="Times New Roman" w:hAnsi="Times New Roman"/>
              </w:rPr>
              <w:t xml:space="preserve"> заповедника)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Харук</w:t>
            </w:r>
            <w:proofErr w:type="spellEnd"/>
            <w:r w:rsidRPr="000A4B01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Воздействие изменений климата на жизненное состояние темнохвойной тайги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Ясюкевич</w:t>
            </w:r>
            <w:proofErr w:type="spellEnd"/>
            <w:r w:rsidRPr="000A4B01">
              <w:rPr>
                <w:rFonts w:ascii="Times New Roman" w:hAnsi="Times New Roman"/>
              </w:rPr>
              <w:t xml:space="preserve"> В.В., Попов И.О., Титкина С.Н., </w:t>
            </w:r>
            <w:proofErr w:type="spellStart"/>
            <w:r w:rsidRPr="000A4B01">
              <w:rPr>
                <w:rFonts w:ascii="Times New Roman" w:hAnsi="Times New Roman"/>
              </w:rPr>
              <w:t>Ясюкевич</w:t>
            </w:r>
            <w:proofErr w:type="spellEnd"/>
            <w:r w:rsidRPr="000A4B01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Изменение ареалов </w:t>
            </w:r>
            <w:proofErr w:type="spellStart"/>
            <w:r w:rsidRPr="000A4B01">
              <w:rPr>
                <w:rFonts w:ascii="Times New Roman" w:hAnsi="Times New Roman"/>
              </w:rPr>
              <w:t>Aedes</w:t>
            </w:r>
            <w:proofErr w:type="spellEnd"/>
            <w:r w:rsidRPr="000A4B01">
              <w:rPr>
                <w:rFonts w:ascii="Times New Roman" w:hAnsi="Times New Roman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</w:rPr>
              <w:t>aegypti</w:t>
            </w:r>
            <w:proofErr w:type="spellEnd"/>
            <w:r w:rsidRPr="000A4B01">
              <w:rPr>
                <w:rFonts w:ascii="Times New Roman" w:hAnsi="Times New Roman"/>
              </w:rPr>
              <w:t xml:space="preserve"> и </w:t>
            </w:r>
            <w:proofErr w:type="spellStart"/>
            <w:r w:rsidRPr="000A4B01">
              <w:rPr>
                <w:rFonts w:ascii="Times New Roman" w:hAnsi="Times New Roman"/>
              </w:rPr>
              <w:t>Aedes</w:t>
            </w:r>
            <w:proofErr w:type="spellEnd"/>
            <w:r w:rsidRPr="000A4B01">
              <w:rPr>
                <w:rFonts w:ascii="Times New Roman" w:hAnsi="Times New Roman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</w:rPr>
              <w:t>albopictus</w:t>
            </w:r>
            <w:proofErr w:type="spellEnd"/>
            <w:r w:rsidRPr="000A4B01">
              <w:rPr>
                <w:rFonts w:ascii="Times New Roman" w:hAnsi="Times New Roman"/>
              </w:rPr>
              <w:t xml:space="preserve"> в условиях предполагаемого изменения климата на протяжении XXI века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Тимошенко Т.Ю., </w:t>
            </w:r>
            <w:proofErr w:type="spellStart"/>
            <w:r w:rsidRPr="000A4B01">
              <w:rPr>
                <w:rFonts w:ascii="Times New Roman" w:hAnsi="Times New Roman"/>
              </w:rPr>
              <w:t>Холопцев</w:t>
            </w:r>
            <w:proofErr w:type="spellEnd"/>
            <w:r w:rsidRPr="000A4B01">
              <w:rPr>
                <w:rFonts w:ascii="Times New Roman" w:hAnsi="Times New Roman"/>
              </w:rPr>
              <w:t xml:space="preserve"> А.В., Кононова Н.К.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Изменения продолжительности Арктических </w:t>
            </w:r>
            <w:proofErr w:type="spellStart"/>
            <w:r w:rsidRPr="000A4B01">
              <w:rPr>
                <w:rFonts w:ascii="Times New Roman" w:hAnsi="Times New Roman"/>
              </w:rPr>
              <w:t>блокингов</w:t>
            </w:r>
            <w:proofErr w:type="spellEnd"/>
            <w:r w:rsidRPr="000A4B01">
              <w:rPr>
                <w:rFonts w:ascii="Times New Roman" w:hAnsi="Times New Roman"/>
              </w:rPr>
              <w:t xml:space="preserve"> и риски возникновения весенне-летних засух на Европейской территории России при современном потеплении климата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Харламова Н.Ф., </w:t>
            </w:r>
            <w:proofErr w:type="spellStart"/>
            <w:r w:rsidRPr="000A4B01">
              <w:rPr>
                <w:rFonts w:ascii="Times New Roman" w:hAnsi="Times New Roman"/>
              </w:rPr>
              <w:t>Ротанова</w:t>
            </w:r>
            <w:proofErr w:type="spellEnd"/>
            <w:r w:rsidRPr="000A4B01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Оценка последствий изменения климата Большого Алтая для природных и социально-экономических систем.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Фролова Н.Л., </w:t>
            </w:r>
            <w:proofErr w:type="spellStart"/>
            <w:r w:rsidRPr="000A4B01">
              <w:rPr>
                <w:rFonts w:ascii="Times New Roman" w:hAnsi="Times New Roman"/>
              </w:rPr>
              <w:t>Магрицкий</w:t>
            </w:r>
            <w:proofErr w:type="spellEnd"/>
            <w:r w:rsidRPr="000A4B01">
              <w:rPr>
                <w:rFonts w:ascii="Times New Roman" w:hAnsi="Times New Roman"/>
              </w:rPr>
              <w:t xml:space="preserve"> Д.В., Агафонова С.А., Киреева М.Б., Мироненко А.А., </w:t>
            </w:r>
            <w:proofErr w:type="spellStart"/>
            <w:r w:rsidRPr="000A4B01">
              <w:rPr>
                <w:rFonts w:ascii="Times New Roman" w:hAnsi="Times New Roman"/>
              </w:rPr>
              <w:t>Карашова</w:t>
            </w:r>
            <w:proofErr w:type="spellEnd"/>
            <w:r w:rsidRPr="000A4B01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Климатически обусловленные и антропогенные изменения стока и водного режима арктических рек России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Калинин П.И. 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Влияние климатических изменений в голоцене на геохимическую эволюцию ландшафтов юга Русской равнины.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Разумейко В.Н.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Влияние антропогенных факторов на </w:t>
            </w:r>
            <w:proofErr w:type="spellStart"/>
            <w:r w:rsidRPr="000A4B01">
              <w:rPr>
                <w:rFonts w:ascii="Times New Roman" w:hAnsi="Times New Roman"/>
              </w:rPr>
              <w:t>биотопическое</w:t>
            </w:r>
            <w:proofErr w:type="spellEnd"/>
            <w:r w:rsidRPr="000A4B01">
              <w:rPr>
                <w:rFonts w:ascii="Times New Roman" w:hAnsi="Times New Roman"/>
              </w:rPr>
              <w:t xml:space="preserve"> распределение кровососущих комаров в Крыму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Завалишин Н.Н.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Отклик болотных экосистем бореальной зоны России на изменения климата и антропогенные нарушения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Серикова И.М., Евстигнеев В.П.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Влияние климатической изменчивости на сезонные вариации вертикальной структуры поля биолюминесценции в прибрежье Севастополя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Саноцкая</w:t>
            </w:r>
            <w:proofErr w:type="spellEnd"/>
            <w:r w:rsidRPr="000A4B01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Мониторинг устьевых областей Арктической зоны Российской Федерации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Байраков</w:t>
            </w:r>
            <w:proofErr w:type="spellEnd"/>
            <w:r w:rsidRPr="000A4B0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 xml:space="preserve">Природно-климатические факторы развития </w:t>
            </w:r>
            <w:proofErr w:type="spellStart"/>
            <w:r w:rsidRPr="000A4B01">
              <w:rPr>
                <w:rFonts w:ascii="Times New Roman" w:hAnsi="Times New Roman"/>
              </w:rPr>
              <w:t>деградиционных</w:t>
            </w:r>
            <w:proofErr w:type="spellEnd"/>
            <w:r w:rsidRPr="000A4B01">
              <w:rPr>
                <w:rFonts w:ascii="Times New Roman" w:hAnsi="Times New Roman"/>
              </w:rPr>
              <w:t xml:space="preserve"> процессов  в аридных экосистемах Северо-Чеченской низменности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proofErr w:type="spellStart"/>
            <w:r w:rsidRPr="000A4B01">
              <w:rPr>
                <w:rFonts w:ascii="Times New Roman" w:hAnsi="Times New Roman"/>
              </w:rPr>
              <w:t>Цэрану</w:t>
            </w:r>
            <w:proofErr w:type="spellEnd"/>
            <w:r w:rsidRPr="000A4B01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5088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Проекции изменения агроклиматических условий на территории Республики Молдова, согласно ансамблю из 21 ПССМ5 модели для сценариев РТК 8.5, РТК 4.5 и РТК 2.6   в XXI веке.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lastRenderedPageBreak/>
              <w:t>Колганихина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Г.Б.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Распространение болезней древесных пород в условиях меняющегося климата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Стендовый доклад  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Ясюкевич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В.В., Попов И.О., Титкина С.Н.,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Ясюкевич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Об использовании прикладных климатических индексов «сумма активных температур» и «сумма эффективных температур» для оценки распространения возбудителей болезней человека.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Стендовый доклад 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Харламова Н.Ф.,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Суторихин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И.А., 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Кураков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Результаты мониторинга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уровенного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режима бессточных озер Алтая в условиях изменений климата.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Стендовый доклад 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Громыко М.Н.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Влияние аномальных климатических факторов на природные комплексы заповедника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Евдокимова Н.Е.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Изменения в размещении сельскохозяйственного производства из-за изменения климата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Винокуров И.О.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влияния изменения климата на водный режим рек центральной части Ленинградской области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Шишконакова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Е.А.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Трансформация комплексных бугристых болот в западносибирской Субарктике в связи с потеплением климата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9634" w:type="dxa"/>
            <w:gridSpan w:val="3"/>
            <w:noWrap/>
            <w:vAlign w:val="bottom"/>
          </w:tcPr>
          <w:p w:rsidR="00A61D34" w:rsidRPr="000A4B01" w:rsidRDefault="00A61D34" w:rsidP="003615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4B01">
              <w:rPr>
                <w:rFonts w:ascii="Times New Roman" w:hAnsi="Times New Roman"/>
                <w:b/>
              </w:rPr>
              <w:t>Секция А</w:t>
            </w:r>
            <w:proofErr w:type="gramStart"/>
            <w:r w:rsidRPr="000A4B01">
              <w:rPr>
                <w:rFonts w:ascii="Times New Roman" w:hAnsi="Times New Roman"/>
                <w:b/>
              </w:rPr>
              <w:t>4</w:t>
            </w:r>
            <w:proofErr w:type="gramEnd"/>
            <w:r w:rsidRPr="000A4B01">
              <w:rPr>
                <w:rFonts w:ascii="Times New Roman" w:hAnsi="Times New Roman"/>
                <w:b/>
              </w:rPr>
              <w:t>: отклик наземных экосистем на загрязнение и изменения климата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Жохова Д.А.,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Чередько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Н.Н.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Согласованные изменения температуры воздуха и прироста древесины в Алтайском регионе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Инсаров Г.Э.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Мониторинг лишайников в условиях глобальных изменений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Позднякова Е.А.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Результаты изучения хвойных древостоев на территории побережья Кандалакшского залива Белого моря в рамках МСП КМ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05CCE">
              <w:rPr>
                <w:rFonts w:ascii="Times New Roman" w:hAnsi="Times New Roman"/>
                <w:color w:val="000000"/>
              </w:rPr>
              <w:t>Губернаторова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Т.Н., Дину М.И.</w:t>
            </w:r>
          </w:p>
        </w:tc>
        <w:tc>
          <w:tcPr>
            <w:tcW w:w="5088" w:type="dxa"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05CCE">
              <w:rPr>
                <w:rFonts w:ascii="Times New Roman" w:hAnsi="Times New Roman"/>
                <w:color w:val="000000"/>
              </w:rPr>
              <w:t xml:space="preserve">Исследования биодеградации гумусовых кислот под действием культуры </w:t>
            </w:r>
            <w:proofErr w:type="spellStart"/>
            <w:r w:rsidRPr="00205CCE">
              <w:rPr>
                <w:rFonts w:ascii="Times New Roman" w:hAnsi="Times New Roman"/>
                <w:color w:val="000000"/>
              </w:rPr>
              <w:t>Pleurotus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5CCE">
              <w:rPr>
                <w:rFonts w:ascii="Times New Roman" w:hAnsi="Times New Roman"/>
                <w:color w:val="000000"/>
              </w:rPr>
              <w:t>pulmonarius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в условиях погруженного культивирования в целях выявления кинетических закономерностей разложения органического вещества.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205CCE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Овчаренко А.А.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Методы оценки и прогнозирования происходящих изменений в пойменных лесах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Прихоперья</w:t>
            </w:r>
            <w:proofErr w:type="spellEnd"/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Рыбакова Н.А.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водоохранной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роли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агролесомелиоративных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насаждений европейской лесостепи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Васильев Д.В.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Многолетнее исследование цитогенетических эффектов и их динамики у популяций сосны обыкновенной из районов подвергшихся радиоактивному загрязнению в Брянской области.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Ловелиус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Влияние природных и техногенных аномалий на экосистемы Субарктики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Молчанов А.Г.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Предрассветный водный потенциал - как показатель влагообеспеченности древостоев.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Мучник Е.Э. 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Лихенобиота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как индикатор состояния дубравных сообществ в Московском регионе.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Мамедалиева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В.М.,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Хасаева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С.Г.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Мониторинг состояния  лесного покрова Северного склона Большого Кавказа на основе космических данных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Новиков А.В.,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Сумарукова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О.В.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Изменения исторически значимой Лиственничной </w:t>
            </w:r>
            <w:proofErr w:type="gramStart"/>
            <w:r w:rsidRPr="000A4B01">
              <w:rPr>
                <w:rFonts w:ascii="Times New Roman" w:hAnsi="Times New Roman"/>
                <w:color w:val="000000"/>
              </w:rPr>
              <w:t>аллеи</w:t>
            </w:r>
            <w:proofErr w:type="gramEnd"/>
            <w:r w:rsidRPr="000A4B01">
              <w:rPr>
                <w:rFonts w:ascii="Times New Roman" w:hAnsi="Times New Roman"/>
                <w:color w:val="000000"/>
              </w:rPr>
              <w:t xml:space="preserve"> вызванные техногенным воздействием городской среды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Николаева А.Н.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Экологический мониторинг состояния энтомологических комплексов Окского заповедника.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>Каплина Н.Ф.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Признаки радиального прироста ствола в ретроспективной оценке жизненности дуба черешчатого на юге лесостепи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Патова Е.Н. (коллектив авторов)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Фоновая оценка состояния биоразнообразия природных комплексов, разработка и внедрение системы мониторинга экосистем, нарушенных в ходе работ геологоразведки прошлых лет на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Коровинском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нефтегазоносном месторождении (Ненецкий АО)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Кулакова Н.Ю.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Дуб черешчатый в городских экосистемах разной степени загрязнения  – состояние  и способы адаптации.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Пчелкин А.В.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Изменчивость биологических индикаторов и экологический мониторинг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Кудреватых И.Ю.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Влияние атмосферного выпадения минерального азота на  почвенные и растительные свойства лесных экосистем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Мейсурова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А.Ф.,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Нотов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Модель </w:t>
            </w:r>
            <w:proofErr w:type="gramStart"/>
            <w:r w:rsidRPr="000A4B01">
              <w:rPr>
                <w:rFonts w:ascii="Times New Roman" w:hAnsi="Times New Roman"/>
                <w:color w:val="000000"/>
              </w:rPr>
              <w:t>комплексного</w:t>
            </w:r>
            <w:proofErr w:type="gramEnd"/>
            <w:r w:rsidRPr="000A4B01">
              <w:rPr>
                <w:rFonts w:ascii="Times New Roman" w:hAnsi="Times New Roman"/>
                <w:color w:val="000000"/>
              </w:rPr>
              <w:t xml:space="preserve"> биомониторинга экосистем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Верхневолжья</w:t>
            </w:r>
            <w:proofErr w:type="spellEnd"/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Навинкин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А.П.,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Подлипский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И.И.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Новые данные эколого-геологической оценки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Муринского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парка (г. Санкт-Петербург)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Елизаров Н.В.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Устойчивость химически мелиорированных солонцов Барабинской низменности к вторичному засолению 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Гершкович Д.М.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Сравнительная чувствительность </w:t>
            </w:r>
            <w:proofErr w:type="gramStart"/>
            <w:r w:rsidRPr="000A4B01">
              <w:rPr>
                <w:rFonts w:ascii="Times New Roman" w:hAnsi="Times New Roman"/>
                <w:color w:val="000000"/>
              </w:rPr>
              <w:t>тест-культур</w:t>
            </w:r>
            <w:proofErr w:type="gramEnd"/>
            <w:r w:rsidRPr="000A4B01">
              <w:rPr>
                <w:rFonts w:ascii="Times New Roman" w:hAnsi="Times New Roman"/>
                <w:color w:val="000000"/>
              </w:rPr>
              <w:t xml:space="preserve"> в зависимости от срока адаптации к лабораторным условиям.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Квиткина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А.К.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Влияние экзогенного и эндогенного азота на разложение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опадов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Богатырев Л.Г.,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Ладонин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Д.В., Карпухин М.М., Демин В.В., Жилин Н.И.,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Бенедиктова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А.И.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Опыт мониторинга природных и лизиметрических вод в условиях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южнотаежных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экосистем.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Припутина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Трансформация биогеохимического цикла азота в лесах промышленно-урбанизированных регионов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Болондинский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В.К.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Исследование процессов СО2-газообмена и роста древесных растений при локальных антропогенных и естественных загрязнениях окружающей среды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Позднякова Е.А.,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Фронтасьева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Результаты периодического исследования содержания тяжелых металлов во мхах некоторых фоновых регионов России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Лебедева Г.С., Чернышенко О.В.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последствий загрязнения городской среды древесных насаждений в г. Одинцово Московской области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222222"/>
              </w:rPr>
            </w:pPr>
            <w:r w:rsidRPr="000A4B01">
              <w:rPr>
                <w:rFonts w:ascii="Times New Roman" w:hAnsi="Times New Roman"/>
                <w:color w:val="222222"/>
              </w:rPr>
              <w:t>Плеханова Л.Н.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Прогнозная оценка скорости восстановления залежных черноземов Южного Урала после введения заповедного режима (на основании 11 лет мониторинга)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Маслов М.Н.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Оценка устойчивости к минерализации органического вещества тундровых почв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постпирогенных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экосистем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Попова Е.Н., Попов И.О.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Перспективные оценки уязвимости отдельных регионов РФ от возможного проникновения опасного сельскохозяйственного вредителя - </w:t>
            </w:r>
            <w:r w:rsidRPr="000A4B01">
              <w:rPr>
                <w:rFonts w:ascii="Times New Roman" w:hAnsi="Times New Roman"/>
                <w:color w:val="000000"/>
              </w:rPr>
              <w:lastRenderedPageBreak/>
              <w:t>колорадского жука вследствие глобальных изменений климата в XXI веке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lastRenderedPageBreak/>
              <w:t>Безделова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А.П.,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Сергев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Д.О., Румянцева Я.В.,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Болотюк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Высотнопоясная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структура растительного покрова как основа мониторинга состояния окружающей среды и изменения климата (на примере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Баргузинского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A4B01">
              <w:rPr>
                <w:rFonts w:ascii="Times New Roman" w:hAnsi="Times New Roman"/>
                <w:color w:val="000000"/>
              </w:rPr>
              <w:t>хребта)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Васильев Д.Ю.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A4B01">
              <w:rPr>
                <w:rFonts w:ascii="Times New Roman" w:hAnsi="Times New Roman"/>
                <w:color w:val="000000"/>
              </w:rPr>
              <w:t>Реконструкция весенне-летних осадков Зилаирского плато на основе анализа радиального прироста сосны за последние 237 лет</w:t>
            </w:r>
            <w:proofErr w:type="gramEnd"/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Пинаевская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Е.А.,</w:t>
            </w:r>
            <w:r w:rsidRPr="000A4B01">
              <w:rPr>
                <w:rFonts w:ascii="Times New Roman" w:hAnsi="Times New Roman"/>
              </w:rPr>
              <w:t xml:space="preserve"> </w:t>
            </w:r>
            <w:r w:rsidRPr="000A4B01">
              <w:rPr>
                <w:rFonts w:ascii="Times New Roman" w:hAnsi="Times New Roman"/>
                <w:color w:val="000000"/>
              </w:rPr>
              <w:t xml:space="preserve">Тарханов С.Н. 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Рост сосны обыкновенной в условиях постоянного избыточного увлажнения почв северной тайги как индикатор локальных изменений климата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Павлейчик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Актуальные проблемы изучения и мониторинга степных пожаров (на примере Заволжско-Уральского региона)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Пряхина С.И.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Балловая оценка степени благоприятности перезимовки озимых культур по ст. Саратов Юго-Восток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Гапоненко С.О.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Влияние ионизирующего и неионизирующего излучения на прорастание семян ячменя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Мячина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К.В.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Геоэкологические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последствия теплового воздействия объектов нефтегазовых месторождений в степной зоне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Хорошевская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В.О.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Изучение влияния молибдена на показатели развития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фитоплактона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 натурном эксперименте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Кожевников Н.В.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Мониторинг состояния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агрогенных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по</w:t>
            </w:r>
            <w:proofErr w:type="gramStart"/>
            <w:r w:rsidRPr="000A4B01">
              <w:rPr>
                <w:rFonts w:ascii="Times New Roman" w:hAnsi="Times New Roman"/>
                <w:color w:val="000000"/>
              </w:rPr>
              <w:t>чв с пр</w:t>
            </w:r>
            <w:proofErr w:type="gramEnd"/>
            <w:r w:rsidRPr="000A4B01">
              <w:rPr>
                <w:rFonts w:ascii="Times New Roman" w:hAnsi="Times New Roman"/>
                <w:color w:val="000000"/>
              </w:rPr>
              <w:t>именением показателей биологической активности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Сергеева К.С.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содержания тяжелых металлов в лишайниках г. Вышний Волочек Тверской области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Джалилова Г.Т.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Роль современных технологий в мониторинге деградации почв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Старицына И.А.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Сравнение степени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нарушенности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сельскохозяйственных земель Свердловской и Челябинской областей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Обезинская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Э.В.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Результаты </w:t>
            </w:r>
            <w:proofErr w:type="gramStart"/>
            <w:r w:rsidRPr="000A4B01">
              <w:rPr>
                <w:rFonts w:ascii="Times New Roman" w:hAnsi="Times New Roman"/>
                <w:color w:val="000000"/>
              </w:rPr>
              <w:t>мониторинга состояния зеленых насаждений города Астаны</w:t>
            </w:r>
            <w:proofErr w:type="gramEnd"/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Заочное участие 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Бондарев А.Я.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Результаты 30-тилетнего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экотоксикологического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мониторинга волка (</w:t>
            </w:r>
            <w:proofErr w:type="spellStart"/>
            <w:r w:rsidRPr="000A4B01">
              <w:rPr>
                <w:rFonts w:ascii="Times New Roman" w:hAnsi="Times New Roman"/>
                <w:i/>
                <w:iCs/>
                <w:color w:val="000000"/>
              </w:rPr>
              <w:t>Canis</w:t>
            </w:r>
            <w:proofErr w:type="spellEnd"/>
            <w:r w:rsidRPr="000A4B01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  <w:i/>
                <w:iCs/>
                <w:color w:val="000000"/>
              </w:rPr>
              <w:t>lupus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) на юге Западной Сибири.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Дамуллина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З.Р.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Оценка экологического состояния окружающей среды города Тюмени методом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биоиндикации</w:t>
            </w:r>
            <w:proofErr w:type="spellEnd"/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Агаркова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-Лях И.В. 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Последствия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техногенеза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 береговой зоне моря (на примере пляжа «Василева балка», Севастополь)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Островский А.М.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Глобальное изменение климата и динамика биоразнообразия животного мира на юго-востоке Беларуси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9634" w:type="dxa"/>
            <w:gridSpan w:val="3"/>
            <w:noWrap/>
            <w:vAlign w:val="bottom"/>
          </w:tcPr>
          <w:p w:rsidR="00A61D34" w:rsidRPr="000A4B01" w:rsidRDefault="00A61D34" w:rsidP="003615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4B01">
              <w:rPr>
                <w:rFonts w:ascii="Times New Roman" w:hAnsi="Times New Roman"/>
                <w:b/>
              </w:rPr>
              <w:t>Секция Б</w:t>
            </w:r>
            <w:proofErr w:type="gramStart"/>
            <w:r w:rsidRPr="000A4B01">
              <w:rPr>
                <w:rFonts w:ascii="Times New Roman" w:hAnsi="Times New Roman"/>
                <w:b/>
              </w:rPr>
              <w:t>1</w:t>
            </w:r>
            <w:proofErr w:type="gramEnd"/>
            <w:r w:rsidRPr="000A4B01">
              <w:rPr>
                <w:rFonts w:ascii="Times New Roman" w:hAnsi="Times New Roman"/>
                <w:b/>
              </w:rPr>
              <w:t>: мониторинг состояния водных экосистем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Умербаева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Р.И.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Влияние гидролого-гидрохимического режима мелководной части Северного Каспия на состояние биологических сообществ  в многолетнем аспекте.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Монахова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Г.А.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География и экологический мониторинг российской части Каспийского моря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Асаева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К.И.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Многолетние изменения пространственного распределения фито- и зоопланктона Северного Каспия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>Малахова Л.В.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Загрязненность хлорорганическими ксенобиотиками компонентов экосистемы шельфа Крыма (по данным экспедиционных исследований 2015-2016 гг. на НИС «Профессор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Водяницкий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cantSplit/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Шафигуллина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А.Ф., Кулаков А.А.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Мониторинг источников техногенной нагрузки на водные экосистемы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Тихонова И.О.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Мониторинг малых рек г. Москвы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Потютко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О.М.</w:t>
            </w:r>
          </w:p>
        </w:tc>
        <w:tc>
          <w:tcPr>
            <w:tcW w:w="5088" w:type="dxa"/>
            <w:vAlign w:val="bottom"/>
          </w:tcPr>
          <w:p w:rsidR="00A61D34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Современное состояние водных экосистем Приокско-Террасного заповедника по показателям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макрозообентоса</w:t>
            </w:r>
            <w:proofErr w:type="spellEnd"/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Подколзина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Е.С.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Экологическая оценка состояния прибрежно-водной растительности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старичных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водоёмов в пойме реки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Хопёр</w:t>
            </w:r>
            <w:proofErr w:type="spellEnd"/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Сярки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М.Т.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Планктон как компонент биомониторинга крупных озер Северо-Запада России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Лычковская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И.Ю.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Сезонная динамика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макрозообентоса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стариц р.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Пра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(юго-восток Мещёрской низменности)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Кириллов В.В.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оправдываемости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прогноза формирования экосистемы водоема-охладителя тепловой электростанции в Сибири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Беспалова С.В.</w:t>
            </w:r>
            <w:r>
              <w:rPr>
                <w:rFonts w:ascii="Times New Roman" w:hAnsi="Times New Roman"/>
                <w:color w:val="000000"/>
              </w:rPr>
              <w:t xml:space="preserve">, Романчук С.М.,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Чуфицкий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Флуориметрия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хлорофилла фитопланктона и другие методы в мониторинге водных объектов Донбасса.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Камнев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А.Н., Крупина М.В.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Водные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фототрофы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- организмы-мониторы геохимической обстановки региона.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167420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646B70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646B70">
              <w:rPr>
                <w:rFonts w:ascii="Times New Roman" w:hAnsi="Times New Roman"/>
                <w:color w:val="000000"/>
              </w:rPr>
              <w:t xml:space="preserve">Седова Н.Б., </w:t>
            </w:r>
            <w:proofErr w:type="spellStart"/>
            <w:r w:rsidRPr="00646B70">
              <w:rPr>
                <w:rFonts w:ascii="Times New Roman" w:hAnsi="Times New Roman"/>
                <w:color w:val="000000"/>
              </w:rPr>
              <w:t>Воробьевская</w:t>
            </w:r>
            <w:proofErr w:type="spellEnd"/>
            <w:r w:rsidRPr="00646B70">
              <w:rPr>
                <w:rFonts w:ascii="Times New Roman" w:hAnsi="Times New Roman"/>
                <w:color w:val="000000"/>
              </w:rPr>
              <w:t xml:space="preserve"> Е.Л.</w:t>
            </w:r>
          </w:p>
        </w:tc>
        <w:tc>
          <w:tcPr>
            <w:tcW w:w="5088" w:type="dxa"/>
            <w:vAlign w:val="bottom"/>
          </w:tcPr>
          <w:p w:rsidR="00A61D34" w:rsidRPr="00646B70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646B70">
              <w:rPr>
                <w:rFonts w:ascii="Times New Roman" w:hAnsi="Times New Roman"/>
                <w:color w:val="000000"/>
              </w:rPr>
              <w:t xml:space="preserve">Мониторинг состояния озера </w:t>
            </w:r>
            <w:proofErr w:type="spellStart"/>
            <w:r w:rsidRPr="00646B70">
              <w:rPr>
                <w:rFonts w:ascii="Times New Roman" w:hAnsi="Times New Roman"/>
                <w:color w:val="000000"/>
              </w:rPr>
              <w:t>Котокель</w:t>
            </w:r>
            <w:proofErr w:type="spellEnd"/>
          </w:p>
        </w:tc>
        <w:tc>
          <w:tcPr>
            <w:tcW w:w="2424" w:type="dxa"/>
          </w:tcPr>
          <w:p w:rsidR="00A61D34" w:rsidRPr="00167420" w:rsidRDefault="00A61D34" w:rsidP="003615C4">
            <w:pPr>
              <w:rPr>
                <w:rFonts w:ascii="Times New Roman" w:hAnsi="Times New Roman"/>
              </w:rPr>
            </w:pPr>
            <w:r w:rsidRPr="00646B70"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646B70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46B70">
              <w:rPr>
                <w:rFonts w:ascii="Times New Roman" w:hAnsi="Times New Roman"/>
                <w:color w:val="000000"/>
              </w:rPr>
              <w:t>Илич</w:t>
            </w:r>
            <w:proofErr w:type="spellEnd"/>
            <w:r w:rsidRPr="00646B70">
              <w:rPr>
                <w:rFonts w:ascii="Times New Roman" w:hAnsi="Times New Roman"/>
                <w:color w:val="000000"/>
              </w:rPr>
              <w:t xml:space="preserve"> В.П., Киреева М.Б., Гончаров А.В.</w:t>
            </w:r>
          </w:p>
        </w:tc>
        <w:tc>
          <w:tcPr>
            <w:tcW w:w="5088" w:type="dxa"/>
            <w:vAlign w:val="bottom"/>
          </w:tcPr>
          <w:p w:rsidR="00A61D34" w:rsidRPr="00646B70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646B70">
              <w:rPr>
                <w:rFonts w:ascii="Times New Roman" w:hAnsi="Times New Roman"/>
                <w:color w:val="000000"/>
              </w:rPr>
              <w:t xml:space="preserve">Влияние маловодных периодов на экосистемы крупных речных бассейнов (на примере р. Дон)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646B70"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205CCE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05CCE">
              <w:rPr>
                <w:rFonts w:ascii="Times New Roman" w:hAnsi="Times New Roman"/>
                <w:color w:val="000000"/>
              </w:rPr>
              <w:t>Белозёров Е.В.</w:t>
            </w:r>
          </w:p>
        </w:tc>
        <w:tc>
          <w:tcPr>
            <w:tcW w:w="5088" w:type="dxa"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05CCE">
              <w:rPr>
                <w:rFonts w:ascii="Times New Roman" w:hAnsi="Times New Roman"/>
                <w:color w:val="000000"/>
              </w:rPr>
              <w:t>Моделирование таяния в гляциально-нивальной зоне для оценки вклада ледникового питания в сток рек высокогорий</w:t>
            </w:r>
          </w:p>
        </w:tc>
        <w:tc>
          <w:tcPr>
            <w:tcW w:w="2424" w:type="dxa"/>
          </w:tcPr>
          <w:p w:rsidR="00A61D34" w:rsidRPr="00205CCE" w:rsidRDefault="00A61D34" w:rsidP="003615C4">
            <w:pPr>
              <w:rPr>
                <w:rFonts w:ascii="Times New Roman" w:hAnsi="Times New Roman"/>
              </w:rPr>
            </w:pPr>
            <w:r w:rsidRPr="00205CCE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205CCE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05CCE">
              <w:rPr>
                <w:rFonts w:ascii="Times New Roman" w:hAnsi="Times New Roman"/>
                <w:color w:val="000000"/>
              </w:rPr>
              <w:t xml:space="preserve">Киреева М.Б., </w:t>
            </w:r>
            <w:proofErr w:type="spellStart"/>
            <w:r w:rsidRPr="00205CCE">
              <w:rPr>
                <w:rFonts w:ascii="Times New Roman" w:hAnsi="Times New Roman"/>
                <w:color w:val="000000"/>
              </w:rPr>
              <w:t>Рец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Е.П., </w:t>
            </w:r>
            <w:proofErr w:type="spellStart"/>
            <w:r w:rsidRPr="00205CCE">
              <w:rPr>
                <w:rFonts w:ascii="Times New Roman" w:hAnsi="Times New Roman"/>
                <w:color w:val="000000"/>
              </w:rPr>
              <w:t>Езерова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Н.А. </w:t>
            </w:r>
          </w:p>
        </w:tc>
        <w:tc>
          <w:tcPr>
            <w:tcW w:w="5088" w:type="dxa"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05CCE">
              <w:rPr>
                <w:rFonts w:ascii="Times New Roman" w:hAnsi="Times New Roman"/>
                <w:color w:val="000000"/>
              </w:rPr>
              <w:t xml:space="preserve">Оценка изменений </w:t>
            </w:r>
            <w:proofErr w:type="spellStart"/>
            <w:r w:rsidRPr="00205CCE">
              <w:rPr>
                <w:rFonts w:ascii="Times New Roman" w:hAnsi="Times New Roman"/>
                <w:color w:val="000000"/>
              </w:rPr>
              <w:t>паводочного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стока рек на основе автоматизированного алгоритма расчленения гидрографа</w:t>
            </w:r>
          </w:p>
        </w:tc>
        <w:tc>
          <w:tcPr>
            <w:tcW w:w="2424" w:type="dxa"/>
          </w:tcPr>
          <w:p w:rsidR="00A61D34" w:rsidRPr="00205CCE" w:rsidRDefault="00A61D34" w:rsidP="003615C4">
            <w:pPr>
              <w:rPr>
                <w:rFonts w:ascii="Times New Roman" w:hAnsi="Times New Roman"/>
              </w:rPr>
            </w:pPr>
            <w:r w:rsidRPr="00205CCE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05CCE">
              <w:rPr>
                <w:rFonts w:ascii="Times New Roman" w:hAnsi="Times New Roman"/>
                <w:color w:val="000000"/>
              </w:rPr>
              <w:t>Езерова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Н.Н.</w:t>
            </w:r>
          </w:p>
        </w:tc>
        <w:tc>
          <w:tcPr>
            <w:tcW w:w="5088" w:type="dxa"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05CCE">
              <w:rPr>
                <w:rFonts w:ascii="Times New Roman" w:hAnsi="Times New Roman"/>
                <w:color w:val="000000"/>
              </w:rPr>
              <w:t>Параметризация стока рек ЕТР для оценки степени трансформации водного режима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205CCE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Донцов А.А.,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Суторихин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Специализированная геоинформационная система регионального мониторинга внутренних водоёмов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222222"/>
              </w:rPr>
            </w:pPr>
            <w:proofErr w:type="spellStart"/>
            <w:r w:rsidRPr="000A4B01">
              <w:rPr>
                <w:rFonts w:ascii="Times New Roman" w:hAnsi="Times New Roman"/>
                <w:color w:val="222222"/>
              </w:rPr>
              <w:t>Шавырина</w:t>
            </w:r>
            <w:proofErr w:type="spellEnd"/>
            <w:r w:rsidRPr="000A4B01">
              <w:rPr>
                <w:rFonts w:ascii="Times New Roman" w:hAnsi="Times New Roman"/>
                <w:color w:val="222222"/>
              </w:rPr>
              <w:t xml:space="preserve"> О.Б.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222222"/>
              </w:rPr>
            </w:pPr>
            <w:r w:rsidRPr="000A4B01">
              <w:rPr>
                <w:rFonts w:ascii="Times New Roman" w:hAnsi="Times New Roman"/>
                <w:color w:val="222222"/>
              </w:rPr>
              <w:t>Особенности использования в мониторинге водной среды биосенсоров на основе иммобилизованных клеток микроводорослей. 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Котельянец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Е.А.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Расчет ассимиляционной емкости мелководных акваторий как метод оценки их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самоочистительной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способности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Агафонов Л.И.,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Meko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David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, Панюшкина И.П.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Сток Нижней Оби: Дендрохронологическая реконструкция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Патова Е.Н. (коллектив авторов)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Комплексная оценка наземных и водных экосистем бассейна реки Кары, трансформированных в результате  транспортировки углеводородов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Куличенко А.Ю.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Фитотоксические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характеристики поверхностных вод малых рек Ленинградской области в условиях низкой водности.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Авалян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Р.Э.,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Агаджанян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Э.А.,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lastRenderedPageBreak/>
              <w:t>Атоянц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А.Л., Арутюнян Р.М.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 xml:space="preserve">Генетический мониторинг загрязнения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гидроэкосистем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 использованием модельного </w:t>
            </w:r>
            <w:proofErr w:type="gramStart"/>
            <w:r w:rsidRPr="000A4B01">
              <w:rPr>
                <w:rFonts w:ascii="Times New Roman" w:hAnsi="Times New Roman"/>
                <w:color w:val="000000"/>
              </w:rPr>
              <w:lastRenderedPageBreak/>
              <w:t>тест-объекта</w:t>
            </w:r>
            <w:proofErr w:type="gramEnd"/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lastRenderedPageBreak/>
              <w:t>Матафонов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П.В.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Современное состояние и рекомендации по совершенствованию мониторинга экосистемы озера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Кенон</w:t>
            </w:r>
            <w:proofErr w:type="spellEnd"/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Бакаев В.А.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Биогеохимический мониторинг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лимносистем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Западной Сибири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Стенина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Использование диатомовых водорослей для выявления антропогенных нарушений экосистемы р. Кара (Ненецкий автономный округ, Россия)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Яворская Н.М.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Макрозообентос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реки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Наледный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бассейна реки Амур (Хабаровский край)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Кондратьева Л.М.,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Микробиологический мониторинг загрязнения воды и льда реки Амур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Ковалёва Г.Е.,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Решетняк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Н.В., Сухоруков Б.Л.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трофности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Нижнего Дона по данным дистанционного зондирования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Шаповалова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И.Б.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Современное состояние некоторых искусственных водоемов республики Калмыкия вследствие усиления антропогенной нагрузки.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Савченко Н.В.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Геоэкологическое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состояние озёр Сибири по результатам геохимического и трофического мониторинга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Пахов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Фенология аллювиальных видов ив в условиях дельты р. Северной Двины.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Ташлыкова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Современное состояние планктонных сообществ озера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Кенон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под влиянием антропогенного фактора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222222"/>
              </w:rPr>
            </w:pPr>
            <w:r w:rsidRPr="000A4B01">
              <w:rPr>
                <w:rFonts w:ascii="Times New Roman" w:hAnsi="Times New Roman"/>
                <w:color w:val="222222"/>
              </w:rPr>
              <w:t>Ерохин В.Е.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Физиолого-биохимическая индикация повреждений морских организмов фенольными соединениями  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Занин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Р.С.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Исследования процессов гравитационного уплотнения осадка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Шершнёв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О.В.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Мониторинг состояния подземных вод на водозаборах Республики Беларусь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9634" w:type="dxa"/>
            <w:gridSpan w:val="3"/>
            <w:noWrap/>
            <w:vAlign w:val="bottom"/>
          </w:tcPr>
          <w:p w:rsidR="00A61D34" w:rsidRPr="000A4B01" w:rsidRDefault="00A61D34" w:rsidP="003615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4B01">
              <w:rPr>
                <w:rFonts w:ascii="Times New Roman" w:hAnsi="Times New Roman"/>
                <w:b/>
              </w:rPr>
              <w:t>Секция Б</w:t>
            </w:r>
            <w:proofErr w:type="gramStart"/>
            <w:r w:rsidRPr="000A4B01">
              <w:rPr>
                <w:rFonts w:ascii="Times New Roman" w:hAnsi="Times New Roman"/>
                <w:b/>
              </w:rPr>
              <w:t>2</w:t>
            </w:r>
            <w:proofErr w:type="gramEnd"/>
            <w:r w:rsidRPr="000A4B01">
              <w:rPr>
                <w:rFonts w:ascii="Times New Roman" w:hAnsi="Times New Roman"/>
                <w:b/>
              </w:rPr>
              <w:t xml:space="preserve">: мониторинг </w:t>
            </w:r>
            <w:r>
              <w:rPr>
                <w:rFonts w:ascii="Times New Roman" w:hAnsi="Times New Roman"/>
                <w:b/>
              </w:rPr>
              <w:t>качества морских и пресных вод</w:t>
            </w:r>
          </w:p>
        </w:tc>
      </w:tr>
      <w:tr w:rsidR="00A61D34" w:rsidRPr="000A4B01" w:rsidTr="003615C4">
        <w:trPr>
          <w:cantSplit/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Масберг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И.В.,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Чекалов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В.П., Иванова Е.А.,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Гулин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М.Б.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Динамика загрязнения природными нефтепродуктами и сульфидами прибрежной акватории в рекреационной зоне Азовского моря после извержения подводного грязевого вулкана Голубицкий (октябрь-2015)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Немировская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Многолетние исследования углеводородов в морях России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Есина О.И.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Ансамблевая оценка загрязнения морской среды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1816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1816">
              <w:rPr>
                <w:rFonts w:ascii="Times New Roman" w:hAnsi="Times New Roman"/>
                <w:color w:val="000000"/>
              </w:rPr>
              <w:t>Рябинин А.И., Рябининым А. В., Мальченко Ю.А.</w:t>
            </w:r>
          </w:p>
        </w:tc>
        <w:tc>
          <w:tcPr>
            <w:tcW w:w="5088" w:type="dxa"/>
            <w:vAlign w:val="bottom"/>
          </w:tcPr>
          <w:p w:rsidR="00A61D34" w:rsidRPr="000A1816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1816">
              <w:rPr>
                <w:rFonts w:ascii="Times New Roman" w:hAnsi="Times New Roman"/>
                <w:color w:val="000000"/>
              </w:rPr>
              <w:t xml:space="preserve">Сероводород в Черном море и солнечная активность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Галиулин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Р.В.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Биохимический метод оценки хронического и аварийного загрязнения почв и донных отложений тяжелыми металлами.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Кирста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Ю.Б., Пузанов А.В.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Влияние пашенного земледелия на гидрохимический сток горных рек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Двуреченская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С.Я., Савкин В.М.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Изменение качества воды Верхней Оби (на примере Новосибирского водохранилища) в различные гидрологические периоды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Колмыкова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Л.И. (с коллективом </w:t>
            </w:r>
            <w:r w:rsidRPr="000A4B01">
              <w:rPr>
                <w:rFonts w:ascii="Times New Roman" w:hAnsi="Times New Roman"/>
                <w:color w:val="000000"/>
              </w:rPr>
              <w:lastRenderedPageBreak/>
              <w:t>авторов)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 xml:space="preserve">Изучение распределения йода и некоторых других химических элементов в природных водах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lastRenderedPageBreak/>
              <w:t>антропогенно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-нарушенных территорий России и Белоруссии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>Колупаева В.Н.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Использование модели PEARL для формирования перечня пестицидов, подлежащих контролю в грунтовых водах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Курбонов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Н.Б.,</w:t>
            </w:r>
            <w:r w:rsidRPr="000A4B01">
              <w:rPr>
                <w:rFonts w:ascii="Times New Roman" w:hAnsi="Times New Roman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Курбонов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Ч.Б. 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Комплексные гидрохимические исследования сезонных снегов и качество вод реки Зеравшан и его изменение сточными водами промышленных и сельскохозяйственных объектов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Чиганова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Лекарственное загрязнение природных вод суши: методы и подходы к оценке опасности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Реджепова З.Ю.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Мониторинг содержания углеводородов (как показателя нефтяного загрязнения)  во взвеси и донных осадках в устьях арктических рек.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0A4B01" w:rsidTr="003615C4">
        <w:trPr>
          <w:cantSplit/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Лепихин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А.П.,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Веницианов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Е.В.,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Губернаторова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Т.Н., Богомолов А.В.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ассимилирующего потенциала р. Камы и Камского водохранилища в зоне деятельности ПАО «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Уралкалий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» в целях организации регулируемого отведения сточных вод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E1552A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646B70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646B70">
              <w:rPr>
                <w:rFonts w:ascii="Times New Roman" w:hAnsi="Times New Roman"/>
                <w:color w:val="000000"/>
              </w:rPr>
              <w:t>Хромов В.М.</w:t>
            </w:r>
          </w:p>
        </w:tc>
        <w:tc>
          <w:tcPr>
            <w:tcW w:w="5088" w:type="dxa"/>
            <w:vAlign w:val="bottom"/>
          </w:tcPr>
          <w:p w:rsidR="00A61D34" w:rsidRPr="00646B70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646B70">
              <w:rPr>
                <w:rFonts w:ascii="Times New Roman" w:hAnsi="Times New Roman"/>
                <w:color w:val="000000"/>
              </w:rPr>
              <w:t xml:space="preserve">Степень накопления тяжелых металлов </w:t>
            </w:r>
            <w:proofErr w:type="spellStart"/>
            <w:r w:rsidRPr="00646B70">
              <w:rPr>
                <w:rFonts w:ascii="Times New Roman" w:hAnsi="Times New Roman"/>
                <w:color w:val="000000"/>
              </w:rPr>
              <w:t>макрофитами</w:t>
            </w:r>
            <w:proofErr w:type="spellEnd"/>
            <w:r w:rsidRPr="00646B70">
              <w:rPr>
                <w:rFonts w:ascii="Times New Roman" w:hAnsi="Times New Roman"/>
                <w:color w:val="000000"/>
              </w:rPr>
              <w:t xml:space="preserve"> как показатель загрязнения речных вод</w:t>
            </w:r>
          </w:p>
        </w:tc>
        <w:tc>
          <w:tcPr>
            <w:tcW w:w="2424" w:type="dxa"/>
          </w:tcPr>
          <w:p w:rsidR="00A61D34" w:rsidRPr="00646B70" w:rsidRDefault="00A61D34" w:rsidP="0036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презентация</w:t>
            </w:r>
          </w:p>
        </w:tc>
      </w:tr>
      <w:tr w:rsidR="00A61D34" w:rsidRPr="00205CCE" w:rsidTr="003615C4">
        <w:trPr>
          <w:trHeight w:val="227"/>
        </w:trPr>
        <w:tc>
          <w:tcPr>
            <w:tcW w:w="2122" w:type="dxa"/>
            <w:shd w:val="clear" w:color="auto" w:fill="auto"/>
            <w:noWrap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05CCE">
              <w:rPr>
                <w:rFonts w:ascii="Times New Roman" w:hAnsi="Times New Roman"/>
                <w:color w:val="000000"/>
              </w:rPr>
              <w:t>Ростанец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Д. В.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05CCE">
              <w:rPr>
                <w:rFonts w:ascii="Times New Roman" w:hAnsi="Times New Roman"/>
                <w:color w:val="000000"/>
              </w:rPr>
              <w:t>Оценка степени загрязнения речных вод по показателям планктона</w:t>
            </w:r>
          </w:p>
        </w:tc>
        <w:tc>
          <w:tcPr>
            <w:tcW w:w="2424" w:type="dxa"/>
            <w:shd w:val="clear" w:color="auto" w:fill="auto"/>
          </w:tcPr>
          <w:p w:rsidR="00A61D34" w:rsidRPr="00205CCE" w:rsidRDefault="00A61D34" w:rsidP="003615C4">
            <w:pPr>
              <w:rPr>
                <w:rFonts w:ascii="Times New Roman" w:hAnsi="Times New Roman"/>
              </w:rPr>
            </w:pPr>
            <w:r w:rsidRPr="00205CCE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205CCE" w:rsidTr="003615C4">
        <w:trPr>
          <w:trHeight w:val="227"/>
        </w:trPr>
        <w:tc>
          <w:tcPr>
            <w:tcW w:w="2122" w:type="dxa"/>
            <w:shd w:val="clear" w:color="auto" w:fill="auto"/>
            <w:noWrap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05CCE">
              <w:rPr>
                <w:rFonts w:ascii="Times New Roman" w:hAnsi="Times New Roman"/>
                <w:color w:val="000000"/>
              </w:rPr>
              <w:t xml:space="preserve">Гришанова Ю.С., </w:t>
            </w:r>
            <w:proofErr w:type="spellStart"/>
            <w:r w:rsidRPr="00205CCE">
              <w:rPr>
                <w:rFonts w:ascii="Times New Roman" w:hAnsi="Times New Roman"/>
                <w:color w:val="000000"/>
              </w:rPr>
              <w:t>Решетняк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О.С.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05CCE">
              <w:rPr>
                <w:rFonts w:ascii="Times New Roman" w:hAnsi="Times New Roman"/>
                <w:color w:val="000000"/>
              </w:rPr>
              <w:t>Районирование территории бассейна Оки по степени загрязненности речных вод</w:t>
            </w:r>
          </w:p>
        </w:tc>
        <w:tc>
          <w:tcPr>
            <w:tcW w:w="2424" w:type="dxa"/>
            <w:shd w:val="clear" w:color="auto" w:fill="auto"/>
          </w:tcPr>
          <w:p w:rsidR="00A61D34" w:rsidRPr="00205CCE" w:rsidRDefault="00A61D34" w:rsidP="003615C4">
            <w:pPr>
              <w:rPr>
                <w:rFonts w:ascii="Times New Roman" w:hAnsi="Times New Roman"/>
              </w:rPr>
            </w:pPr>
            <w:r w:rsidRPr="00205CCE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205CCE" w:rsidTr="003615C4">
        <w:trPr>
          <w:cantSplit/>
          <w:trHeight w:val="227"/>
        </w:trPr>
        <w:tc>
          <w:tcPr>
            <w:tcW w:w="2122" w:type="dxa"/>
            <w:shd w:val="clear" w:color="auto" w:fill="auto"/>
            <w:noWrap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05CCE">
              <w:rPr>
                <w:rFonts w:ascii="Times New Roman" w:hAnsi="Times New Roman"/>
                <w:color w:val="000000"/>
              </w:rPr>
              <w:t>Медяникова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Е.Е., Неудачин А.П.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05CCE">
              <w:rPr>
                <w:rFonts w:ascii="Times New Roman" w:hAnsi="Times New Roman"/>
                <w:color w:val="000000"/>
              </w:rPr>
              <w:t>О некоторых результатах совместного российско-китайского мониторинга качества воды трансграничных водотоков</w:t>
            </w:r>
          </w:p>
        </w:tc>
        <w:tc>
          <w:tcPr>
            <w:tcW w:w="2424" w:type="dxa"/>
            <w:shd w:val="clear" w:color="auto" w:fill="auto"/>
          </w:tcPr>
          <w:p w:rsidR="00A61D34" w:rsidRPr="00205CCE" w:rsidRDefault="00A61D34" w:rsidP="003615C4">
            <w:pPr>
              <w:rPr>
                <w:rFonts w:ascii="Times New Roman" w:hAnsi="Times New Roman"/>
              </w:rPr>
            </w:pPr>
            <w:r w:rsidRPr="00205CCE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shd w:val="clear" w:color="auto" w:fill="auto"/>
            <w:noWrap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05CCE">
              <w:rPr>
                <w:rFonts w:ascii="Times New Roman" w:hAnsi="Times New Roman"/>
                <w:color w:val="000000"/>
              </w:rPr>
              <w:t>Шостова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Е.М., Неудачин А.П., </w:t>
            </w:r>
            <w:proofErr w:type="spellStart"/>
            <w:r w:rsidRPr="00205CCE">
              <w:rPr>
                <w:rFonts w:ascii="Times New Roman" w:hAnsi="Times New Roman"/>
                <w:color w:val="000000"/>
              </w:rPr>
              <w:t>Рапопорт</w:t>
            </w:r>
            <w:proofErr w:type="spellEnd"/>
            <w:r w:rsidRPr="00205CCE">
              <w:rPr>
                <w:rFonts w:ascii="Times New Roman" w:hAnsi="Times New Roman"/>
                <w:color w:val="000000"/>
              </w:rPr>
              <w:t xml:space="preserve"> В.Л.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A61D34" w:rsidRPr="00205CCE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05CCE">
              <w:rPr>
                <w:rFonts w:ascii="Times New Roman" w:hAnsi="Times New Roman"/>
                <w:color w:val="000000"/>
              </w:rPr>
              <w:t>Хромато-масс-спектрометрическое исследование состава органических компонентов воды р. Амур за период 2007-2016 гг.</w:t>
            </w:r>
          </w:p>
        </w:tc>
        <w:tc>
          <w:tcPr>
            <w:tcW w:w="2424" w:type="dxa"/>
            <w:shd w:val="clear" w:color="auto" w:fill="auto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205CCE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Хромов В.М.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Роль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цианобактерий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 биологическом монитори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A4B01">
              <w:rPr>
                <w:rFonts w:ascii="Times New Roman" w:hAnsi="Times New Roman"/>
                <w:color w:val="000000"/>
              </w:rPr>
              <w:t xml:space="preserve">ге качества природных вод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Кукушкин А.С., Пархоменко А.В.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Особенности пространственно-временной изменчивости взвешенного органического фосфора в северо-западной части Черного моря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Островская Е.В.,  Попова Н.В.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Мониторинг загрязнения углеводородами морской среды мелководной зоны Северного Каспия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Лепихин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А.П.,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Веницианов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Е.В.,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Губернаторова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Т.Н., Богомолов А.В.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Расчет и анализ потенциально возможных зон загрязнения в р. Каме (Камском водохранилище) и р. Яйве в зависимости от гидрологических условий и конструктивных особенностей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водовыпусков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, формируемых при отведении в них сточных вод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Крупина М.</w:t>
            </w:r>
            <w:proofErr w:type="gramStart"/>
            <w:r w:rsidRPr="000A4B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0A4B01"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Методика использования донных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макрофитов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для контроля содержания тяжелых металлов в водоемах любого типа.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Лопина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Сравнительный анализ содержания металлов  в гидрологических объектах г. Твери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Поляк Ю.М.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Мониторинг Финского залива Балтийского моря: влияние антропогенных факторов на биогеохимические процессы в прибрежной зоне 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Рябинин А.И. 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Современная проблематика мониторинга загрязнения пестицидами пресных и морских вод Крыма и морских вод северо-западного района Черного моря»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lastRenderedPageBreak/>
              <w:t>Шестеркин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В.П.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Трансформация стока минеральных форм азота в водах Среднего Амура в зимнюю межень 2005-2015 гг. 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Шестеркин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В.П.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Многолетняя динамика химического состава вод таежных рек Сихотэ-Алиня после катастрофических пожаров.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Маргарян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Моделирование качество воды бассейна реки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Раздан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 методом IDW системы ГИС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Глебова О.А.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воздействия осадков сточных вод на водные объекты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Миронов О.А.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Береговые выбросы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макрофитов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как звено передачи нефтяных углеводородов из моря на сушу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Андреев Ю.А., Котова В.Е.,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Черновьянц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Выявление источника поступления ПАУ в донные отложения озера Байкал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Боброва С.В., Мальченко Ю.А., Рябинин А.И.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Нейтронно-активационный многоэлементный мониторинг источников питьевых вод в регионе г. Севастополя (1992 – 2010 гг.)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Решетняк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О.С.,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Косменко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Л.С., Даниленко А.О.,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Кондакова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М.Ю.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Основные тенденции изменчивости концентраций химических веществ в речных водах Европейской территории России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Фащевская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Т.Б.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антропогенного воздействия на качество воды р. Белой (Республика Башкортостан) по многолетним данным гидрохимического мониторинга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Кондакова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М.Ю.,</w:t>
            </w:r>
            <w:r w:rsidRPr="000A4B01">
              <w:rPr>
                <w:rFonts w:ascii="Times New Roman" w:hAnsi="Times New Roman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Косменко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Л.С., Даниленко А.О.,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Решетняк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О.С. 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Характеристика гидрохимических аномалий в речных водах Европейской территории России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Даниленко А.О.,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Косменко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Л.С.,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Кондакова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М.Ю.,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Решетняк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О.С.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Широтная зональность в распределении концентраций соединений тяжелых металлов в речных водах Европейской территории России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Резников С.А.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Элементы биогеохимического мониторинга озера Байкал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Тамбиева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Внутригодовые и многолетние изменения концентрации фторидов в р. Белая и оз.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Имандра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646B70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46B70">
              <w:rPr>
                <w:rFonts w:ascii="Times New Roman" w:hAnsi="Times New Roman"/>
                <w:color w:val="000000"/>
              </w:rPr>
              <w:t>Решетняк</w:t>
            </w:r>
            <w:proofErr w:type="spellEnd"/>
            <w:r w:rsidRPr="00646B70">
              <w:rPr>
                <w:rFonts w:ascii="Times New Roman" w:hAnsi="Times New Roman"/>
                <w:color w:val="000000"/>
              </w:rPr>
              <w:t xml:space="preserve"> В.Н.</w:t>
            </w:r>
          </w:p>
        </w:tc>
        <w:tc>
          <w:tcPr>
            <w:tcW w:w="5088" w:type="dxa"/>
            <w:vAlign w:val="bottom"/>
          </w:tcPr>
          <w:p w:rsidR="00A61D34" w:rsidRPr="00F6189F" w:rsidRDefault="00A61D34" w:rsidP="003615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Миграционная способность металлов в системе «вода - донные отложения» (на примере рек бассейна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Тузлова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Бактыбаева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З.Б.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Тяжелые металлы в поверхностных и подземных водах горнорудных территорий Республики Башкортостан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Лобченко Е.Е.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динамики качества поверхностных вод Ямало-Ненецкого автономного округа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Заочное участие </w:t>
            </w:r>
          </w:p>
        </w:tc>
      </w:tr>
      <w:tr w:rsidR="00A61D34" w:rsidRPr="000A4B01" w:rsidTr="003615C4">
        <w:trPr>
          <w:trHeight w:val="227"/>
        </w:trPr>
        <w:tc>
          <w:tcPr>
            <w:tcW w:w="9634" w:type="dxa"/>
            <w:gridSpan w:val="3"/>
            <w:noWrap/>
            <w:vAlign w:val="bottom"/>
          </w:tcPr>
          <w:p w:rsidR="00A61D34" w:rsidRPr="000A4B01" w:rsidRDefault="00A61D34" w:rsidP="003615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4B01">
              <w:rPr>
                <w:rFonts w:ascii="Times New Roman" w:hAnsi="Times New Roman"/>
                <w:b/>
              </w:rPr>
              <w:t>Секция Б3: региональное загрязнение природных сред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Пастухова В.А.,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Подлипский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И.И. 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Первые результаты оценки эффективности применения ИММ-технологии в переработке первичного отсева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мусоросортировки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ТБО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Островская Е.В.,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Колмыков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Е.В.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Методология для идентификации источников нефтяного загрязнения морской среды Северного Каспия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Глязнецова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Ю.С.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Мониторинг состояния почв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криолитозоны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 условиях нефтяного загрязнения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lastRenderedPageBreak/>
              <w:t>Куцевол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Осадки сточных вод, их обработка и утилизация.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Иванов Д.В.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Региональные фоновые концентрации загрязняющих веществ в системе мониторинга окружающей среды в Республике Татарстан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Колесникова В.М.,      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Вертянкина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В.Ю.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Загрязнение тяжелыми металлами  почв природно-архитектурного комплекса музея «Новый Иерусалим»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Конькова Е.С.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Изменение содержания тяжелых металлов в атмосфере регионов России по результатам комплексного фонового мониторинга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Покровский Д.Д.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сухих выпадений серы и азота из атмосферы в Приокско-Террасном биосферном заповеднике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646B70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646B70">
              <w:rPr>
                <w:rFonts w:ascii="Times New Roman" w:hAnsi="Times New Roman"/>
                <w:color w:val="000000"/>
              </w:rPr>
              <w:t>Вареник А.В.</w:t>
            </w:r>
          </w:p>
        </w:tc>
        <w:tc>
          <w:tcPr>
            <w:tcW w:w="5088" w:type="dxa"/>
            <w:vAlign w:val="bottom"/>
          </w:tcPr>
          <w:p w:rsidR="00A61D34" w:rsidRPr="00646B70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646B70">
              <w:rPr>
                <w:rFonts w:ascii="Times New Roman" w:hAnsi="Times New Roman"/>
                <w:color w:val="000000"/>
              </w:rPr>
              <w:t xml:space="preserve">Неорганический азот в атмосферных осадках </w:t>
            </w:r>
            <w:proofErr w:type="spellStart"/>
            <w:r w:rsidRPr="00646B70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646B7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646B70">
              <w:rPr>
                <w:rFonts w:ascii="Times New Roman" w:hAnsi="Times New Roman"/>
                <w:color w:val="000000"/>
              </w:rPr>
              <w:t>евастополя</w:t>
            </w:r>
            <w:proofErr w:type="spellEnd"/>
            <w:r w:rsidRPr="00646B70">
              <w:rPr>
                <w:rFonts w:ascii="Times New Roman" w:hAnsi="Times New Roman"/>
                <w:color w:val="000000"/>
              </w:rPr>
              <w:t>: источники, изменчивость и влияние на поверхностный слой прибрежных районов Черного моря.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646B70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Акижанова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Л.М. 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Тренды содержания стойких органических загрязнителей на территории Воронежского государственного биосферного заповедника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Шамаль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Поверхностное загрязнение и распределение техногенных радионуклидов в растениях луговых фитоценозов Полесского государственного радиационно-экологического заповедника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Чунихин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Радиационная обстановка на территории Беларуси вследствие чернобыльского загрязнения и радона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Коробова Е.М. (с соавторами)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Исследование структурных особенностей пространственного распределения цезия-137 в сопряженных элементарных ландшафтах в зоне отчуждения Брянской области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Мясников А.А.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Радиоэкологический мониторинг подземного ядерного взрыва (ПЯВ) «Рифт-3», произведенного в Иркутской области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Евсеев А.В.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Радионуклиды в компонентах природной среды на севере России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Белоусова А.П.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Подходы к организации мониторинга подземных вод в районах расположения АЭС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Пристер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Б.С.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Прогнозирование пространственного   распределения концентрации 137Cs  в растениях по кинетической модели  поведения  его  в системе «почва - растение».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Ветров В.А.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Мониторинг химического состава снежного покрова: концепция и результаты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Зудина П.Ю.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содержания металлов в слоевищах лишайника 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Hypogymnia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physodes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  из рекреационных зон г. Твери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Громов С.С., Трифонова-Яковлева А.М.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Оценка трансграничного переноса серы через азиатскую границу России по данным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реанализа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ERA INTERIM и прибора OMI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Брускина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концентраций и нагрузок соединений серы и азота на территории Центрально-Лесного государственного природного биосферного заповедника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Рыбакова О.А.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Сравнение результатов моделирования регионального загрязнения атмосферы тяжелыми </w:t>
            </w:r>
            <w:r w:rsidRPr="000A4B01">
              <w:rPr>
                <w:rFonts w:ascii="Times New Roman" w:hAnsi="Times New Roman"/>
                <w:color w:val="000000"/>
              </w:rPr>
              <w:lastRenderedPageBreak/>
              <w:t>металлами с данными сети комплексного фонового мониторинга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>Кутикова А.О.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Сравнительный анализ содержания металлов в лишайнике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Hypogymnia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physodes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природных и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антропогенно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-трансформированных территорий Тверской области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Бунь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Т.Т.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Современные уровни содержания тяжёлых металлов на различных территориях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Подлипский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И.И.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Элементы концепции управления бытовыми отходами на территории НП «</w:t>
            </w:r>
            <w:proofErr w:type="gramStart"/>
            <w:r w:rsidRPr="000A4B01">
              <w:rPr>
                <w:rFonts w:ascii="Times New Roman" w:hAnsi="Times New Roman"/>
              </w:rPr>
              <w:t>Смоленское</w:t>
            </w:r>
            <w:proofErr w:type="gramEnd"/>
            <w:r w:rsidRPr="000A4B01">
              <w:rPr>
                <w:rFonts w:ascii="Times New Roman" w:hAnsi="Times New Roman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</w:rPr>
              <w:t>Поозерье</w:t>
            </w:r>
            <w:proofErr w:type="spellEnd"/>
            <w:r w:rsidRPr="000A4B01">
              <w:rPr>
                <w:rFonts w:ascii="Times New Roman" w:hAnsi="Times New Roman"/>
              </w:rPr>
              <w:t>» (Смоленская область)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Подлипский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И.И.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Первые данные по биогеохимии органов и тканей рыб и моллюсков озер НП «</w:t>
            </w:r>
            <w:proofErr w:type="gramStart"/>
            <w:r w:rsidRPr="000A4B01">
              <w:rPr>
                <w:rFonts w:ascii="Times New Roman" w:hAnsi="Times New Roman"/>
              </w:rPr>
              <w:t>Смоленское</w:t>
            </w:r>
            <w:proofErr w:type="gramEnd"/>
            <w:r w:rsidRPr="000A4B01">
              <w:rPr>
                <w:rFonts w:ascii="Times New Roman" w:hAnsi="Times New Roman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</w:rPr>
              <w:t>Поозерье</w:t>
            </w:r>
            <w:proofErr w:type="spellEnd"/>
            <w:r w:rsidRPr="000A4B01">
              <w:rPr>
                <w:rFonts w:ascii="Times New Roman" w:hAnsi="Times New Roman"/>
              </w:rPr>
              <w:t>»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280EF4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80EF4">
              <w:rPr>
                <w:rFonts w:ascii="Times New Roman" w:hAnsi="Times New Roman"/>
                <w:color w:val="000000"/>
              </w:rPr>
              <w:t>Деминова Н.С.</w:t>
            </w:r>
            <w:r w:rsidRPr="00280EF4">
              <w:t xml:space="preserve"> </w:t>
            </w:r>
            <w:proofErr w:type="spellStart"/>
            <w:r w:rsidRPr="00280EF4">
              <w:rPr>
                <w:rFonts w:ascii="Times New Roman" w:hAnsi="Times New Roman"/>
                <w:color w:val="000000"/>
              </w:rPr>
              <w:t>Гнитецкая</w:t>
            </w:r>
            <w:proofErr w:type="spellEnd"/>
            <w:r w:rsidRPr="00280EF4">
              <w:rPr>
                <w:rFonts w:ascii="Times New Roman" w:hAnsi="Times New Roman"/>
                <w:color w:val="000000"/>
              </w:rPr>
              <w:t xml:space="preserve"> Н.Н., Пискунов Ю.Г. </w:t>
            </w:r>
          </w:p>
        </w:tc>
        <w:tc>
          <w:tcPr>
            <w:tcW w:w="5088" w:type="dxa"/>
            <w:vAlign w:val="bottom"/>
          </w:tcPr>
          <w:p w:rsidR="00A61D34" w:rsidRPr="00280EF4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80EF4">
              <w:rPr>
                <w:rFonts w:ascii="Times New Roman" w:hAnsi="Times New Roman"/>
                <w:color w:val="000000"/>
              </w:rPr>
              <w:t>Проблемы ТБО и пути их решения в программе «Большой Владивосток»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280EF4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Гришкевич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Концепция «зеленой» экономики в Республике Беларусь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Барбашев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С.В.,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Пристер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Б.С.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Оценка воздействия Запорожской АЭС на окружающую среду на основе данных комплексного радиоэкологического мониторинга, построенного с учетом ландшафтно-геохимических характеристик исследуемой территории».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Короткова Н.В., Семенова Н.В.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Влияние осадков на загрязнение атмосферного воздуха в Саратове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Короткова Н.В., Королева А.А.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Мониторинг загрязнения воздуха специфическими примесями в Саратове в весенне-летние сезоны 2010-2014 гг.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280EF4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80EF4">
              <w:rPr>
                <w:rFonts w:ascii="Times New Roman" w:hAnsi="Times New Roman"/>
                <w:color w:val="000000"/>
              </w:rPr>
              <w:t>Тютюнник</w:t>
            </w:r>
            <w:proofErr w:type="spellEnd"/>
            <w:r w:rsidRPr="00280EF4">
              <w:rPr>
                <w:rFonts w:ascii="Times New Roman" w:hAnsi="Times New Roman"/>
                <w:color w:val="000000"/>
              </w:rPr>
              <w:t xml:space="preserve"> Ю.Г.</w:t>
            </w:r>
            <w:r w:rsidRPr="00280EF4">
              <w:rPr>
                <w:rFonts w:ascii="Times New Roman" w:hAnsi="Times New Roman"/>
                <w:b/>
                <w:bCs/>
                <w:color w:val="222222"/>
              </w:rPr>
              <w:t xml:space="preserve">, </w:t>
            </w:r>
            <w:r w:rsidRPr="00280EF4">
              <w:rPr>
                <w:rFonts w:ascii="Times New Roman" w:hAnsi="Times New Roman"/>
                <w:bCs/>
                <w:color w:val="222222"/>
              </w:rPr>
              <w:t>Блюм О.Б.</w:t>
            </w:r>
          </w:p>
        </w:tc>
        <w:tc>
          <w:tcPr>
            <w:tcW w:w="5088" w:type="dxa"/>
            <w:vAlign w:val="bottom"/>
          </w:tcPr>
          <w:p w:rsidR="00A61D34" w:rsidRPr="00280EF4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280EF4">
              <w:rPr>
                <w:rFonts w:ascii="Times New Roman" w:hAnsi="Times New Roman"/>
                <w:color w:val="000000"/>
              </w:rPr>
              <w:t>20-летний тренд атмосферного загрязнения тяжелыми металлами северных областей Украины по данным биогеохимической индикации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280EF4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Мирошник Н.В.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Интегральная оценка состояния деревьев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Tilia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cordata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Mill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. в зависимости от уровня техногенного загрязнения г. Киева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Анищенко Л.Н.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Итоги биомониторинга состояния сред на химически опасных техногенных объектах (Брянская область)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Несова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Моделирование влияния загрязнений нефтью и нефтепродуктами  на окружающую среду с помощью методов вегетационного индексирования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Журавлев Г.Г.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Мониторинг загрязнения приземного слоя атмосферы  г. Томска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Михайловская Л.Н.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Радиоэкологический мониторинг наземных экосистем подверженных многолетнему воздействию Белоярской атомной станции на Урале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Ефремова У.С.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Радиоэкологический мониторинг участков выходов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диктионемовых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сланцев на дневную поверхность на территории Ленинградской области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Котова Е.И.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Сульфаты в осадках и снеге побережья Таймырского полуострова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Быкова В.С.,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Мейсурова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А.Ф. 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содержания металлов в лишайниках г. Торжок (Тверская область)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Заочное участие 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Берсенева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О.А.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Изучение агрохимических и агроэкологических показателей почв сельскохозяйственного </w:t>
            </w:r>
            <w:r w:rsidRPr="000A4B01">
              <w:rPr>
                <w:rFonts w:ascii="Times New Roman" w:hAnsi="Times New Roman"/>
                <w:color w:val="000000"/>
              </w:rPr>
              <w:lastRenderedPageBreak/>
              <w:t>назначения с целью мониторинга их загрязнения выбросами металлургических производств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lastRenderedPageBreak/>
              <w:t>Тютюнник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Ю.Г.,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Шабатура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Коэффициенты перехода уровней радона "почва - вода" в ландшафтах Южного Полесья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9634" w:type="dxa"/>
            <w:gridSpan w:val="3"/>
            <w:noWrap/>
            <w:vAlign w:val="bottom"/>
          </w:tcPr>
          <w:p w:rsidR="00A61D34" w:rsidRPr="000A4B01" w:rsidRDefault="00A61D34" w:rsidP="003615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4B01">
              <w:rPr>
                <w:rFonts w:ascii="Times New Roman" w:hAnsi="Times New Roman"/>
                <w:b/>
              </w:rPr>
              <w:t>Пленарное заседание: общие вопросы мониторинга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Кирпичникова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Н.В.,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Веницианов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Е.В.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Научно-обоснованный экологический мониторинг водных объектов, как основа эффективного управления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Калинкина Н.М.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Научные основы биомониторинга Онежского озера с учетом географических и геохимических особенностей его экосистемы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Кузнецова Т.В.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Некоторые проблемы использования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биосенсорных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систем экологического мониторинга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Беспалова Е.В.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состояния водных экосистем на основе анализа структурных перестроек сообществ микроводорослей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Шалыгина И.Ю.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Применение расчетов химических транспортных моделей для прогноза качества воздуха.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Белоусова А.П., Руденко Е.Э.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Субрегиональное районирование техногенной нагрузки на окружающую среду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Айзель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Г.В.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A4B01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0A4B01">
              <w:rPr>
                <w:rFonts w:ascii="Times New Roman" w:hAnsi="Times New Roman"/>
                <w:color w:val="000000"/>
              </w:rPr>
              <w:t xml:space="preserve"> гидрологический ансамблевый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реанализ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>: создание, проверка, ценность.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Неудачин А.П., Афанасьева М.И.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Методологические аспекты определения органических веще</w:t>
            </w:r>
            <w:proofErr w:type="gramStart"/>
            <w:r w:rsidRPr="000A4B01">
              <w:rPr>
                <w:rFonts w:ascii="Times New Roman" w:hAnsi="Times New Roman"/>
                <w:color w:val="000000"/>
              </w:rPr>
              <w:t>ств пр</w:t>
            </w:r>
            <w:proofErr w:type="gramEnd"/>
            <w:r w:rsidRPr="000A4B01">
              <w:rPr>
                <w:rFonts w:ascii="Times New Roman" w:hAnsi="Times New Roman"/>
                <w:color w:val="000000"/>
              </w:rPr>
              <w:t>и ведении совместного российско-китайского мониторинга трансграничных водных объектов.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Монахов С.К.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Что такое фон с точки зрения экологии?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Дворник А.А.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Расчет радиационных рисков при лесных пожарах в зонах радиоактивного загрязнения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Маджидов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Т.С.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Экологический мониторинг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Хрупа Д.А.,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Мальчевский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В.А., Петров С.А.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Способ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геоэкологической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оценки территории при проектировании строительства объектов в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криолитозоне</w:t>
            </w:r>
            <w:proofErr w:type="spellEnd"/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Кузнецова И.Н., Лапченко В.А.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Актуальность наблюдений и прогноза приземного озона в России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Звягинцев А.М.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Мониторинг общего содержания озона и УФ облученности: основные результаты.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Ветров В.А.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Оценка состояния экосистем – ключевая проблема экологического мониторинга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Розенталь О.М.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A4B01">
              <w:rPr>
                <w:rFonts w:ascii="Times New Roman" w:hAnsi="Times New Roman"/>
                <w:color w:val="000000"/>
              </w:rPr>
              <w:t>Риск-ориентированный</w:t>
            </w:r>
            <w:proofErr w:type="gramEnd"/>
            <w:r w:rsidRPr="000A4B01">
              <w:rPr>
                <w:rFonts w:ascii="Times New Roman" w:hAnsi="Times New Roman"/>
                <w:color w:val="000000"/>
              </w:rPr>
              <w:t xml:space="preserve"> мониторинг качества вод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</w:rPr>
              <w:t>будет уточнена оргкомитетом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Мнацаканова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Е.А.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 пользе долговременных мониторинговых наблюдений: на примере 125-летних наблюдений над коловратками Глубокого озера (</w:t>
            </w:r>
            <w:proofErr w:type="gramStart"/>
            <w:r w:rsidRPr="000A4B01">
              <w:rPr>
                <w:rFonts w:ascii="Times New Roman" w:hAnsi="Times New Roman"/>
                <w:color w:val="000000"/>
              </w:rPr>
              <w:t>Московская</w:t>
            </w:r>
            <w:proofErr w:type="gramEnd"/>
            <w:r w:rsidRPr="000A4B01">
              <w:rPr>
                <w:rFonts w:ascii="Times New Roman" w:hAnsi="Times New Roman"/>
                <w:color w:val="000000"/>
              </w:rPr>
              <w:t xml:space="preserve"> обл.)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Горбатов В.С.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Проблемы нормирования пестицидов в почве для целей их мониторинга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Баянов Н.Г.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Роль заповедников в мониторинге состояния окружающей среды в России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Беспалов М.С., Ветров В.А.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Современная научная, законодательная и нормативно-методическая база в области ограничения загрязнения атмосферного воздуха в РФ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Хрусталева М.А.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Эколого-биогеохимические мониторинговые </w:t>
            </w:r>
            <w:r w:rsidRPr="000A4B01">
              <w:rPr>
                <w:rFonts w:ascii="Times New Roman" w:hAnsi="Times New Roman"/>
                <w:color w:val="000000"/>
              </w:rPr>
              <w:lastRenderedPageBreak/>
              <w:t>исследования состояния ландшафтов и сопредельных сред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lastRenderedPageBreak/>
              <w:t>Трофимова Е.В.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Индекс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нарушенности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пещер: новый подход к оценке состояния подземной среды 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Бессолицына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Е.П.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Геоэкологический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мониторинг состояния окружающей среды в зоне техногенной геохимической аномалии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Дроздов В.В., Эйсмонт В.Ю.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Организация сети дистанционного мониторинга разливов нефти и нефтепродуктов на акваториях Санкт-Петербурга - принципы и технические средства.</w:t>
            </w:r>
          </w:p>
        </w:tc>
        <w:tc>
          <w:tcPr>
            <w:tcW w:w="2424" w:type="dxa"/>
          </w:tcPr>
          <w:p w:rsidR="00A61D34" w:rsidRPr="000A4B01" w:rsidRDefault="00A61D34" w:rsidP="003615C4">
            <w:pPr>
              <w:rPr>
                <w:rFonts w:ascii="Times New Roman" w:hAnsi="Times New Roman"/>
              </w:rPr>
            </w:pPr>
            <w:r w:rsidRPr="000A4B01">
              <w:rPr>
                <w:rFonts w:ascii="Times New Roman" w:hAnsi="Times New Roman"/>
                <w:color w:val="000000"/>
              </w:rPr>
              <w:t>Стендовый доклад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Мехтиев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Джафар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Солтан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B01">
              <w:rPr>
                <w:rFonts w:ascii="Times New Roman" w:hAnsi="Times New Roman"/>
                <w:color w:val="000000"/>
              </w:rPr>
              <w:t>оглы</w:t>
            </w:r>
            <w:proofErr w:type="spellEnd"/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 xml:space="preserve">Комплексный подход к решению проблем инфраструктурного развития мегаполиса Баку   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Ахметова Г.В.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Организация почвенного экологического мониторинга на территории музея-заповедника «Кижи»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Васильева Н.П.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Требования к обеспечению качества работ в программе мониторинга лесов Европы при загрязнении воздушной среды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  <w:tr w:rsidR="00A61D34" w:rsidRPr="000A4B01" w:rsidTr="003615C4">
        <w:trPr>
          <w:trHeight w:val="227"/>
        </w:trPr>
        <w:tc>
          <w:tcPr>
            <w:tcW w:w="2122" w:type="dxa"/>
            <w:noWrap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4B01">
              <w:rPr>
                <w:rFonts w:ascii="Times New Roman" w:hAnsi="Times New Roman"/>
                <w:color w:val="000000"/>
              </w:rPr>
              <w:t>Будник</w:t>
            </w:r>
            <w:proofErr w:type="spellEnd"/>
            <w:r w:rsidRPr="000A4B01">
              <w:rPr>
                <w:rFonts w:ascii="Times New Roman" w:hAnsi="Times New Roman"/>
                <w:color w:val="000000"/>
              </w:rPr>
              <w:t xml:space="preserve"> С.В.</w:t>
            </w:r>
          </w:p>
        </w:tc>
        <w:tc>
          <w:tcPr>
            <w:tcW w:w="5088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Устойчивое природопользование и мониторинг окружающей среды</w:t>
            </w:r>
          </w:p>
        </w:tc>
        <w:tc>
          <w:tcPr>
            <w:tcW w:w="2424" w:type="dxa"/>
            <w:vAlign w:val="bottom"/>
          </w:tcPr>
          <w:p w:rsidR="00A61D34" w:rsidRPr="000A4B01" w:rsidRDefault="00A61D34" w:rsidP="003615C4">
            <w:pPr>
              <w:rPr>
                <w:rFonts w:ascii="Times New Roman" w:hAnsi="Times New Roman"/>
                <w:color w:val="000000"/>
              </w:rPr>
            </w:pPr>
            <w:r w:rsidRPr="000A4B01">
              <w:rPr>
                <w:rFonts w:ascii="Times New Roman" w:hAnsi="Times New Roman"/>
                <w:color w:val="000000"/>
              </w:rPr>
              <w:t>Заочное участие</w:t>
            </w:r>
          </w:p>
        </w:tc>
      </w:tr>
    </w:tbl>
    <w:p w:rsidR="00A85032" w:rsidRDefault="00A85032">
      <w:bookmarkStart w:id="0" w:name="_GoBack"/>
      <w:bookmarkEnd w:id="0"/>
    </w:p>
    <w:sectPr w:rsidR="00A85032" w:rsidSect="00BD712E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91" w:rsidRDefault="000A3C91" w:rsidP="00A61D34">
      <w:pPr>
        <w:spacing w:after="0" w:line="240" w:lineRule="auto"/>
      </w:pPr>
      <w:r>
        <w:separator/>
      </w:r>
    </w:p>
  </w:endnote>
  <w:endnote w:type="continuationSeparator" w:id="0">
    <w:p w:rsidR="000A3C91" w:rsidRDefault="000A3C91" w:rsidP="00A6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CE" w:rsidRDefault="00524080" w:rsidP="006D2E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CCE" w:rsidRDefault="000A3C91" w:rsidP="008652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CE" w:rsidRDefault="00524080" w:rsidP="006D2E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E41">
      <w:rPr>
        <w:rStyle w:val="a5"/>
        <w:noProof/>
      </w:rPr>
      <w:t>1</w:t>
    </w:r>
    <w:r>
      <w:rPr>
        <w:rStyle w:val="a5"/>
      </w:rPr>
      <w:fldChar w:fldCharType="end"/>
    </w:r>
  </w:p>
  <w:p w:rsidR="00205CCE" w:rsidRDefault="000A3C91" w:rsidP="008652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91" w:rsidRDefault="000A3C91" w:rsidP="00A61D34">
      <w:pPr>
        <w:spacing w:after="0" w:line="240" w:lineRule="auto"/>
      </w:pPr>
      <w:r>
        <w:separator/>
      </w:r>
    </w:p>
  </w:footnote>
  <w:footnote w:type="continuationSeparator" w:id="0">
    <w:p w:rsidR="000A3C91" w:rsidRDefault="000A3C91" w:rsidP="00A61D34">
      <w:pPr>
        <w:spacing w:after="0" w:line="240" w:lineRule="auto"/>
      </w:pPr>
      <w:r>
        <w:continuationSeparator/>
      </w:r>
    </w:p>
  </w:footnote>
  <w:footnote w:id="1">
    <w:p w:rsidR="00A61D34" w:rsidRPr="000A4B01" w:rsidRDefault="00A61D34" w:rsidP="00A61D34">
      <w:pPr>
        <w:pStyle w:val="a7"/>
        <w:rPr>
          <w:rFonts w:ascii="Times New Roman" w:hAnsi="Times New Roman"/>
        </w:rPr>
      </w:pPr>
      <w:r w:rsidRPr="000A4B01">
        <w:rPr>
          <w:rStyle w:val="a9"/>
          <w:rFonts w:ascii="Times New Roman" w:hAnsi="Times New Roman"/>
        </w:rPr>
        <w:footnoteRef/>
      </w:r>
      <w:r w:rsidRPr="000A4B01">
        <w:rPr>
          <w:rFonts w:ascii="Times New Roman" w:hAnsi="Times New Roman"/>
        </w:rPr>
        <w:t xml:space="preserve"> Окончательная форма участия будет определяться Оргкомитетом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34"/>
    <w:rsid w:val="000A3C91"/>
    <w:rsid w:val="000A456C"/>
    <w:rsid w:val="0012100A"/>
    <w:rsid w:val="001F2C2D"/>
    <w:rsid w:val="002B6B95"/>
    <w:rsid w:val="00524080"/>
    <w:rsid w:val="00570E41"/>
    <w:rsid w:val="00A61D34"/>
    <w:rsid w:val="00A85032"/>
    <w:rsid w:val="00CA60F2"/>
    <w:rsid w:val="00E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1D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1D3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A61D34"/>
    <w:rPr>
      <w:rFonts w:cs="Times New Roman"/>
    </w:rPr>
  </w:style>
  <w:style w:type="table" w:styleId="a6">
    <w:name w:val="Table Grid"/>
    <w:basedOn w:val="a1"/>
    <w:rsid w:val="00A61D3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A61D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1D3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61D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1D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1D3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A61D34"/>
    <w:rPr>
      <w:rFonts w:cs="Times New Roman"/>
    </w:rPr>
  </w:style>
  <w:style w:type="table" w:styleId="a6">
    <w:name w:val="Table Grid"/>
    <w:basedOn w:val="a1"/>
    <w:rsid w:val="00A61D3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A61D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1D3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61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5975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ИГКЭ</Company>
  <LinksUpToDate>false</LinksUpToDate>
  <CharactersWithSpaces>39959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vsmirnov327</cp:lastModifiedBy>
  <cp:revision>3</cp:revision>
  <dcterms:created xsi:type="dcterms:W3CDTF">2017-01-12T09:43:00Z</dcterms:created>
  <dcterms:modified xsi:type="dcterms:W3CDTF">2017-01-12T15:06:00Z</dcterms:modified>
</cp:coreProperties>
</file>